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Ind w:w="20" w:type="dxa"/>
        <w:tblLook w:val="04A0" w:firstRow="1" w:lastRow="0" w:firstColumn="1" w:lastColumn="0" w:noHBand="0" w:noVBand="1"/>
      </w:tblPr>
      <w:tblGrid>
        <w:gridCol w:w="3490"/>
        <w:gridCol w:w="6061"/>
      </w:tblGrid>
      <w:tr w:rsidR="00764F93" w14:paraId="7C5F79FB" w14:textId="77777777" w:rsidTr="00764F93">
        <w:tc>
          <w:tcPr>
            <w:tcW w:w="3490" w:type="dxa"/>
            <w:tcBorders>
              <w:top w:val="nil"/>
              <w:left w:val="nil"/>
              <w:bottom w:val="nil"/>
              <w:right w:val="nil"/>
            </w:tcBorders>
          </w:tcPr>
          <w:p w14:paraId="1E9C2BEB" w14:textId="77777777" w:rsidR="00764F93" w:rsidRPr="00764F93" w:rsidRDefault="00764F93" w:rsidP="00764F93">
            <w:pPr>
              <w:ind w:right="6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64F93">
              <w:rPr>
                <w:rFonts w:ascii="Times New Roman" w:eastAsia="Times New Roman" w:hAnsi="Times New Roman" w:cs="Times New Roman"/>
                <w:sz w:val="26"/>
                <w:szCs w:val="26"/>
              </w:rPr>
              <w:t>UBND HUYỆN PHÚ BÌNH</w:t>
            </w:r>
          </w:p>
          <w:p w14:paraId="31339C01" w14:textId="7968952F" w:rsidR="00764F93" w:rsidRDefault="00764F93" w:rsidP="00764F93">
            <w:pPr>
              <w:ind w:right="62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C302143" wp14:editId="0302AB7E">
                      <wp:simplePos x="0" y="0"/>
                      <wp:positionH relativeFrom="column">
                        <wp:posOffset>363855</wp:posOffset>
                      </wp:positionH>
                      <wp:positionV relativeFrom="paragraph">
                        <wp:posOffset>217170</wp:posOffset>
                      </wp:positionV>
                      <wp:extent cx="1323975" cy="9525"/>
                      <wp:effectExtent l="0" t="0" r="28575" b="28575"/>
                      <wp:wrapNone/>
                      <wp:docPr id="6" name="Straight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2397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6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65pt,17.1pt" to="132.9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" strokecolor="#4472c4 [3204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TRƯỜNG TH BẢO LÝ</w:t>
            </w:r>
          </w:p>
        </w:tc>
        <w:tc>
          <w:tcPr>
            <w:tcW w:w="6061" w:type="dxa"/>
            <w:tcBorders>
              <w:top w:val="nil"/>
              <w:left w:val="nil"/>
              <w:bottom w:val="nil"/>
              <w:right w:val="nil"/>
            </w:tcBorders>
          </w:tcPr>
          <w:p w14:paraId="49B2363F" w14:textId="1879B47A" w:rsidR="00764F93" w:rsidRDefault="00764F93" w:rsidP="00764F93">
            <w:pPr>
              <w:ind w:left="20" w:right="62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BÀI HỌC STEM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 LỚP 1</w:t>
            </w:r>
          </w:p>
          <w:p w14:paraId="54D7F90F" w14:textId="77777777" w:rsidR="00764F93" w:rsidRDefault="00764F93" w:rsidP="00764F93">
            <w:pPr>
              <w:ind w:left="20" w:right="62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MÔN: TỰ NHIÊN VÀ XÃ HỘI</w:t>
            </w:r>
          </w:p>
          <w:p w14:paraId="7C7A9D0C" w14:textId="77777777" w:rsidR="00764F93" w:rsidRDefault="00764F93" w:rsidP="00764F93">
            <w:pPr>
              <w:ind w:left="20" w:right="62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BÀI 13: AN TOÀN TRÊN ĐƯỜNG ĐI</w:t>
            </w:r>
          </w:p>
          <w:p w14:paraId="23F4AB61" w14:textId="77777777" w:rsidR="00764F93" w:rsidRDefault="00764F93" w:rsidP="00764F93">
            <w:pPr>
              <w:ind w:right="62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</w:tr>
    </w:tbl>
    <w:p w14:paraId="41C9DB20" w14:textId="135E956A" w:rsidR="00CB3A4F" w:rsidRDefault="008053B5" w:rsidP="009C2FDC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THÔNG TIN VỀ BÀI HỌC</w:t>
      </w:r>
      <w:r w:rsidR="00CE4480">
        <w:rPr>
          <w:rFonts w:ascii="Times New Roman" w:eastAsia="Times New Roman" w:hAnsi="Times New Roman" w:cs="Times New Roman"/>
          <w:b/>
          <w:sz w:val="26"/>
          <w:szCs w:val="26"/>
        </w:rPr>
        <w:t>.</w:t>
      </w:r>
    </w:p>
    <w:tbl>
      <w:tblPr>
        <w:tblStyle w:val="ac"/>
        <w:tblW w:w="93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28"/>
        <w:gridCol w:w="6312"/>
      </w:tblGrid>
      <w:tr w:rsidR="00CB3A4F" w14:paraId="775114A6" w14:textId="77777777">
        <w:trPr>
          <w:trHeight w:val="20"/>
        </w:trPr>
        <w:tc>
          <w:tcPr>
            <w:tcW w:w="3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834E9" w14:textId="441A9E4A" w:rsidR="00CB3A4F" w:rsidRDefault="008053B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Lớp: </w:t>
            </w:r>
            <w:r w:rsidR="004B6054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1</w:t>
            </w:r>
          </w:p>
        </w:tc>
        <w:tc>
          <w:tcPr>
            <w:tcW w:w="6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42CA21" w14:textId="141CEF42" w:rsidR="00CB3A4F" w:rsidRDefault="008053B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Thời lượng: </w:t>
            </w:r>
            <w:r w:rsidR="00B140E7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tiết</w:t>
            </w:r>
          </w:p>
        </w:tc>
      </w:tr>
      <w:tr w:rsidR="00CB3A4F" w14:paraId="0C281138" w14:textId="77777777">
        <w:trPr>
          <w:trHeight w:val="20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21B23" w14:textId="1B315A34" w:rsidR="00CB3A4F" w:rsidRDefault="008053B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 xml:space="preserve">Thời điểm tổ chức: </w:t>
            </w:r>
            <w:r w:rsidR="008464FC">
              <w:rPr>
                <w:rFonts w:ascii="Times New Roman" w:eastAsia="Times New Roman" w:hAnsi="Times New Roman" w:cs="Times New Roman"/>
                <w:sz w:val="26"/>
                <w:szCs w:val="26"/>
              </w:rPr>
              <w:t>Khi dạy</w:t>
            </w:r>
            <w:r w:rsidR="004E2567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nội dung </w:t>
            </w:r>
            <w:r w:rsidR="004E2567">
              <w:rPr>
                <w:rFonts w:ascii="Times New Roman" w:eastAsia="Times New Roman" w:hAnsi="Times New Roman" w:cs="Times New Roman"/>
                <w:sz w:val="26"/>
                <w:szCs w:val="26"/>
              </w:rPr>
              <w:t>bài An toàn trên đường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(môn T</w:t>
            </w:r>
            <w:r w:rsidR="004E2567">
              <w:rPr>
                <w:rFonts w:ascii="Times New Roman" w:eastAsia="Times New Roman" w:hAnsi="Times New Roman" w:cs="Times New Roman"/>
                <w:sz w:val="26"/>
                <w:szCs w:val="26"/>
              </w:rPr>
              <w:t>NXH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)</w:t>
            </w:r>
          </w:p>
        </w:tc>
      </w:tr>
      <w:tr w:rsidR="00CB3A4F" w14:paraId="5CB23E4D" w14:textId="77777777">
        <w:trPr>
          <w:trHeight w:val="1509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93C6D" w14:textId="77777777" w:rsidR="00CB3A4F" w:rsidRDefault="008053B5" w:rsidP="009C2FDC">
            <w:pPr>
              <w:spacing w:line="276" w:lineRule="auto"/>
              <w:ind w:firstLine="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 tả bài học:</w:t>
            </w:r>
          </w:p>
          <w:p w14:paraId="61000C72" w14:textId="07D7D318" w:rsidR="00CB3A4F" w:rsidRDefault="008053B5" w:rsidP="009C2FDC">
            <w:pPr>
              <w:spacing w:line="276" w:lineRule="auto"/>
              <w:ind w:firstLine="3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Nội dung môn </w:t>
            </w:r>
            <w:r w:rsidR="004E2567">
              <w:rPr>
                <w:rFonts w:ascii="Times New Roman" w:eastAsia="Times New Roman" w:hAnsi="Times New Roman" w:cs="Times New Roman"/>
                <w:sz w:val="28"/>
                <w:szCs w:val="28"/>
              </w:rPr>
              <w:t>Tự nhiên xã hội lớp 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có yêu cầu cần đạt như sau:</w:t>
            </w:r>
          </w:p>
          <w:p w14:paraId="59EA4C27" w14:textId="502FD8DD" w:rsidR="00CB3A4F" w:rsidRDefault="00701CC2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60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vi-VN"/>
              </w:rPr>
              <w:t xml:space="preserve">- </w:t>
            </w:r>
            <w:r w:rsidR="004E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Nhận biết được một số tình huống nguy hiểm có thể xảy ra trên đường.</w:t>
            </w:r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Nêu được các phòng tránh thông qua quan sát thực tế hoặc tranh ảnh, video.</w:t>
            </w:r>
          </w:p>
          <w:p w14:paraId="0C784CBD" w14:textId="75F2D323" w:rsidR="00CB3A4F" w:rsidRDefault="00701CC2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60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vi-VN"/>
              </w:rPr>
              <w:t xml:space="preserve">- </w:t>
            </w:r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Nhận biết một số biển báo và đèn tín hiệu giao thông</w:t>
            </w:r>
            <w:r w:rsidR="008053B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Biết một số quy định về đi bộ qua đường.</w:t>
            </w:r>
          </w:p>
          <w:p w14:paraId="7E249698" w14:textId="23A98DB5" w:rsidR="00CB3A4F" w:rsidRDefault="008053B5" w:rsidP="009C2FDC">
            <w:pPr>
              <w:spacing w:line="276" w:lineRule="auto"/>
              <w:ind w:left="20" w:firstLine="58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Để đạt được các yêu cầu này, trong bài học STEM “</w:t>
            </w:r>
            <w:r w:rsidR="001D254A">
              <w:rPr>
                <w:rFonts w:ascii="Times New Roman" w:eastAsia="Times New Roman" w:hAnsi="Times New Roman" w:cs="Times New Roman"/>
                <w:sz w:val="28"/>
                <w:szCs w:val="28"/>
              </w:rPr>
              <w:t>Cột đèn hiệu giao thông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”, học sinh sẽ hoàn thành </w:t>
            </w:r>
            <w:r w:rsidR="001D254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Cột đèn hiệu giao thông và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trang trí theo sở thích của nhóm.</w:t>
            </w:r>
          </w:p>
        </w:tc>
      </w:tr>
      <w:tr w:rsidR="00CB3A4F" w14:paraId="36807F0F" w14:textId="77777777">
        <w:trPr>
          <w:trHeight w:val="20"/>
        </w:trPr>
        <w:tc>
          <w:tcPr>
            <w:tcW w:w="9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0CFE31" w14:textId="77777777" w:rsidR="00CB3A4F" w:rsidRPr="00701CC2" w:rsidRDefault="008053B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lang w:val="vi-VN"/>
              </w:rPr>
            </w:pPr>
            <w:r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Nội dung chủ đạo và tích hợp trong bài học:</w:t>
            </w:r>
          </w:p>
        </w:tc>
      </w:tr>
    </w:tbl>
    <w:p w14:paraId="7A973372" w14:textId="77777777" w:rsidR="00CB3A4F" w:rsidRDefault="00CB3A4F" w:rsidP="009C2FDC">
      <w:pPr>
        <w:spacing w:line="276" w:lineRule="auto"/>
        <w:rPr>
          <w:rFonts w:ascii="Times New Roman" w:eastAsia="Times New Roman" w:hAnsi="Times New Roman" w:cs="Times New Roman"/>
        </w:rPr>
      </w:pPr>
    </w:p>
    <w:tbl>
      <w:tblPr>
        <w:tblStyle w:val="ad"/>
        <w:tblW w:w="93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75"/>
        <w:gridCol w:w="1650"/>
        <w:gridCol w:w="6521"/>
      </w:tblGrid>
      <w:tr w:rsidR="00CB3A4F" w14:paraId="1F2B0793" w14:textId="77777777">
        <w:trPr>
          <w:trHeight w:val="122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9D83D1" w14:textId="77777777" w:rsidR="00CB3A4F" w:rsidRPr="00701CC2" w:rsidRDefault="008053B5" w:rsidP="009C2FDC">
            <w:pPr>
              <w:spacing w:line="276" w:lineRule="auto"/>
              <w:ind w:left="56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6D6B5E0" w14:textId="77777777" w:rsidR="00CB3A4F" w:rsidRPr="00701CC2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0C411F" w14:textId="77777777" w:rsidR="00CB3A4F" w:rsidRPr="00701CC2" w:rsidRDefault="008053B5" w:rsidP="009C2FDC">
            <w:pPr>
              <w:spacing w:line="276" w:lineRule="auto"/>
              <w:ind w:left="5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Yêu cầu cần đạt</w:t>
            </w:r>
          </w:p>
        </w:tc>
      </w:tr>
      <w:tr w:rsidR="00CB3A4F" w14:paraId="04A4D681" w14:textId="77777777">
        <w:trPr>
          <w:trHeight w:val="317"/>
        </w:trPr>
        <w:tc>
          <w:tcPr>
            <w:tcW w:w="11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0CE468D" w14:textId="77777777" w:rsidR="00CB3A4F" w:rsidRPr="00701CC2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14:paraId="14757940" w14:textId="77777777" w:rsidR="00CB3A4F" w:rsidRPr="00701CC2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chủ đạo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B9408C" w14:textId="61AF775B" w:rsidR="00CB3A4F" w:rsidRPr="00701CC2" w:rsidRDefault="001D254A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Tư nhiên xã hội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E15A33" w14:textId="77777777" w:rsidR="001D254A" w:rsidRDefault="001D254A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vi-V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Nhận biết được một số tình huống nguy hiểm có thể xảy ra trên đường. Nêu được các phòng tránh thông qua quan sát thực tế hoặc tranh ảnh, video.</w:t>
            </w:r>
          </w:p>
          <w:p w14:paraId="19D2C889" w14:textId="01EC2FBC" w:rsidR="001D254A" w:rsidRDefault="001D254A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vi-VN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Nhận biết một số biển báo và đèn tín hiệu giao thông. </w:t>
            </w:r>
          </w:p>
          <w:p w14:paraId="26F56732" w14:textId="0A76EF82" w:rsidR="001D254A" w:rsidRDefault="00992ABB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Nói được tên và ý nghĩa của một số biển báo và đèn tín hiệu giao thông). Biết một số quy định về đi bộ qua đường.</w:t>
            </w:r>
          </w:p>
          <w:p w14:paraId="532D1C55" w14:textId="5857EFAA" w:rsidR="00CB3A4F" w:rsidRPr="00701CC2" w:rsidRDefault="00284C25" w:rsidP="009C2F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8053B5" w:rsidRPr="00701C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Giải quyết được một số vấn đề thực tiễn đơn giản liên quan </w:t>
            </w:r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đến những quy định về </w:t>
            </w:r>
            <w:proofErr w:type="gramStart"/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An</w:t>
            </w:r>
            <w:proofErr w:type="gramEnd"/>
            <w:r w:rsidR="001D2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toàn trên đường</w:t>
            </w:r>
            <w:r w:rsidR="008053B5" w:rsidRPr="00701CC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CB3A4F" w14:paraId="636858A6" w14:textId="77777777">
        <w:trPr>
          <w:trHeight w:val="20"/>
        </w:trPr>
        <w:tc>
          <w:tcPr>
            <w:tcW w:w="117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C5BC60" w14:textId="77777777" w:rsidR="00CB3A4F" w:rsidRPr="00701CC2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Môn học</w:t>
            </w:r>
          </w:p>
          <w:p w14:paraId="36D87A7B" w14:textId="77777777" w:rsidR="00CB3A4F" w:rsidRPr="00701CC2" w:rsidRDefault="00284C2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tích hợp</w:t>
            </w:r>
            <w:r w:rsidR="008053B5" w:rsidRPr="00701CC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 </w:t>
            </w: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DF7EBA" w14:textId="6C15581D" w:rsidR="00CB3A4F" w:rsidRPr="00701CC2" w:rsidRDefault="00FB09E0" w:rsidP="009C2FDC">
            <w:pPr>
              <w:spacing w:line="276" w:lineRule="auto"/>
              <w:ind w:left="4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Toán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BDF7488" w14:textId="15D70D2A" w:rsidR="00CB3A4F" w:rsidRDefault="00284C2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="00992ABB">
              <w:rPr>
                <w:rFonts w:ascii="Times New Roman" w:eastAsia="Times New Roman" w:hAnsi="Times New Roman" w:cs="Times New Roman"/>
                <w:sz w:val="28"/>
                <w:szCs w:val="28"/>
              </w:rPr>
              <w:t>Nhận biết được vị trí</w:t>
            </w:r>
            <w:r w:rsidR="00FB09E0">
              <w:rPr>
                <w:rFonts w:ascii="Times New Roman" w:eastAsia="Times New Roman" w:hAnsi="Times New Roman" w:cs="Times New Roman"/>
                <w:sz w:val="28"/>
                <w:szCs w:val="28"/>
              </w:rPr>
              <w:t>: Trên – dưới, trái – phải, trước – sau, ở giữa</w:t>
            </w:r>
            <w:r w:rsidR="008053B5" w:rsidRPr="00701CC2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7E0D6854" w14:textId="4AFD28BA" w:rsidR="00FB09E0" w:rsidRPr="00701CC2" w:rsidRDefault="00FB09E0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Nhận biết được khối lập phương, khối hộp chữ nhật</w:t>
            </w:r>
            <w:r w:rsidR="008464FC">
              <w:rPr>
                <w:rFonts w:ascii="Times New Roman" w:eastAsia="Times New Roman" w:hAnsi="Times New Roman" w:cs="Times New Roman"/>
                <w:sz w:val="28"/>
                <w:szCs w:val="28"/>
              </w:rPr>
              <w:t>, hình vuông, hình tròn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thông qua việc sử dụng đồ dùng học tập hoặc vật thật.</w:t>
            </w:r>
          </w:p>
        </w:tc>
      </w:tr>
      <w:tr w:rsidR="00CB3A4F" w14:paraId="275A266F" w14:textId="77777777" w:rsidTr="00284C25">
        <w:trPr>
          <w:trHeight w:val="968"/>
        </w:trPr>
        <w:tc>
          <w:tcPr>
            <w:tcW w:w="117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1DB524" w14:textId="77777777" w:rsidR="00CB3A4F" w:rsidRPr="00701CC2" w:rsidRDefault="00CB3A4F" w:rsidP="009C2F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FBB01F1" w14:textId="77777777" w:rsidR="00CB3A4F" w:rsidRPr="00701CC2" w:rsidRDefault="00284C25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r w:rsidR="008053B5" w:rsidRPr="00701CC2">
              <w:rPr>
                <w:rFonts w:ascii="Times New Roman" w:eastAsia="Times New Roman" w:hAnsi="Times New Roman" w:cs="Times New Roman"/>
                <w:sz w:val="28"/>
                <w:szCs w:val="28"/>
              </w:rPr>
              <w:t>Mĩ thuật</w:t>
            </w:r>
          </w:p>
        </w:tc>
        <w:tc>
          <w:tcPr>
            <w:tcW w:w="6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0923150" w14:textId="77777777" w:rsidR="001D254A" w:rsidRDefault="001D254A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 Thực hiện được các bước trong thực hành tạo ra sản phẩm.</w:t>
            </w:r>
          </w:p>
          <w:p w14:paraId="437A9AC3" w14:textId="0D048B54" w:rsidR="001D254A" w:rsidRDefault="001D254A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- Sử dụng được các vật liệu có sẵn để thực hành sáng tạo</w:t>
            </w:r>
            <w:r w:rsidR="00FB09E0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5446488D" w14:textId="0261D7FB" w:rsidR="00CB3A4F" w:rsidRPr="00701CC2" w:rsidRDefault="00284C2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="008053B5" w:rsidRPr="00701CC2">
              <w:rPr>
                <w:rFonts w:ascii="Times New Roman" w:eastAsia="Times New Roman" w:hAnsi="Times New Roman" w:cs="Times New Roman"/>
                <w:sz w:val="28"/>
                <w:szCs w:val="28"/>
              </w:rPr>
              <w:t>Sử dụng hình, màu, vật liệu phù hợp</w:t>
            </w:r>
            <w:r w:rsidR="00FB09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và sáng tạo</w:t>
            </w:r>
            <w:r w:rsidR="008053B5" w:rsidRPr="00701CC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để sáng tạo và trang trí cho sản phẩm.</w:t>
            </w:r>
          </w:p>
        </w:tc>
      </w:tr>
    </w:tbl>
    <w:p w14:paraId="488148AA" w14:textId="518FF65E" w:rsidR="00942820" w:rsidRDefault="00942820" w:rsidP="009C2FDC">
      <w:pPr>
        <w:spacing w:line="276" w:lineRule="auto"/>
        <w:ind w:left="20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14:paraId="22CD8185" w14:textId="77777777" w:rsidR="00CB3A4F" w:rsidRDefault="008053B5" w:rsidP="009C2FDC">
      <w:pPr>
        <w:spacing w:line="276" w:lineRule="auto"/>
        <w:ind w:left="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I. Yêu cầu cần đạt (của bài học)</w:t>
      </w:r>
    </w:p>
    <w:p w14:paraId="4FD71FF0" w14:textId="77777777" w:rsidR="004E605A" w:rsidRDefault="004E605A" w:rsidP="009C2FD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FB09E0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>Nhận biết một số biển bá</w:t>
      </w:r>
      <w:r w:rsidR="008028C4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o và đèn tín hiệu giao thông. </w:t>
      </w:r>
      <w:proofErr w:type="gramStart"/>
      <w:r w:rsidR="008028C4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FB09E0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>Nói được tên và ý nghĩa của một số biển báo và đèn tín hiệu giao thông).</w:t>
      </w:r>
      <w:proofErr w:type="gramEnd"/>
      <w:r w:rsidR="00FB09E0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FB09E0" w:rsidRPr="004E605A">
        <w:rPr>
          <w:rFonts w:ascii="Times New Roman" w:eastAsia="Times New Roman" w:hAnsi="Times New Roman" w:cs="Times New Roman"/>
          <w:color w:val="000000"/>
          <w:sz w:val="28"/>
          <w:szCs w:val="28"/>
        </w:rPr>
        <w:t>Biết một số quy định về đi bộ qua đường.</w:t>
      </w:r>
      <w:proofErr w:type="gramEnd"/>
    </w:p>
    <w:p w14:paraId="194C3A5E" w14:textId="5DC26067" w:rsidR="00CB3A4F" w:rsidRDefault="004E605A" w:rsidP="009C2FD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="008053B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Xác định được công dụng của </w:t>
      </w:r>
      <w:r w:rsidR="00FB09E0">
        <w:rPr>
          <w:rFonts w:ascii="Times New Roman" w:eastAsia="Times New Roman" w:hAnsi="Times New Roman" w:cs="Times New Roman"/>
          <w:color w:val="000000"/>
          <w:sz w:val="28"/>
          <w:szCs w:val="28"/>
        </w:rPr>
        <w:t>Cột đèn hiệu giao thông</w:t>
      </w:r>
      <w:r w:rsidR="008053B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1C67ED9C" w14:textId="2E294D11" w:rsidR="00CB3A4F" w:rsidRDefault="008053B5" w:rsidP="009C2F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Lựa chọn được công cụ, vật liệu để thực hành làm </w:t>
      </w:r>
      <w:r w:rsidR="00FB09E0">
        <w:rPr>
          <w:rFonts w:ascii="Times New Roman" w:eastAsia="Times New Roman" w:hAnsi="Times New Roman" w:cs="Times New Roman"/>
          <w:color w:val="000000"/>
          <w:sz w:val="28"/>
          <w:szCs w:val="28"/>
        </w:rPr>
        <w:t>Cột đèn hiệu giao thông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5A133BC2" w14:textId="65FF05EB" w:rsidR="00CB3A4F" w:rsidRDefault="008053B5" w:rsidP="009C2F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Sử dụng được các dạng hình khối đã học để thực hành làm </w:t>
      </w:r>
      <w:r w:rsidR="00FB09E0">
        <w:rPr>
          <w:rFonts w:ascii="Times New Roman" w:eastAsia="Times New Roman" w:hAnsi="Times New Roman" w:cs="Times New Roman"/>
          <w:color w:val="000000"/>
          <w:sz w:val="28"/>
          <w:szCs w:val="28"/>
        </w:rPr>
        <w:t>Cột đèn hiệu giao thông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EE86342" w14:textId="7620D075" w:rsidR="00CB3A4F" w:rsidRDefault="008053B5" w:rsidP="009C2F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Kết hợp được </w:t>
      </w:r>
      <w:r w:rsidR="00992AB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việc gấp, cắt, ghép, xếp, </w:t>
      </w:r>
      <w:proofErr w:type="gramStart"/>
      <w:r w:rsidR="00992AB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dán, </w:t>
      </w:r>
      <w:r w:rsidR="0011104B">
        <w:rPr>
          <w:rFonts w:ascii="Times New Roman" w:eastAsia="Times New Roman" w:hAnsi="Times New Roman" w:cs="Times New Roman"/>
          <w:color w:val="000000"/>
          <w:sz w:val="28"/>
          <w:szCs w:val="28"/>
        </w:rPr>
        <w:t>…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và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giữ vệ sinh lớp, đồ dùng học tập,… trong quá trình làm hộp bút.</w:t>
      </w:r>
    </w:p>
    <w:p w14:paraId="2434B664" w14:textId="13FEE28A" w:rsidR="00CB3A4F" w:rsidRPr="0069043E" w:rsidRDefault="008053B5" w:rsidP="009C2F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Tích cực hoàn thành nhiệm vụ được giao, trao đổi, chia sẻ ý kiến để hoàn thiện sản phẩm của nhóm.</w:t>
      </w:r>
      <w:r w:rsidR="0069043E" w:rsidRPr="006904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9043E">
        <w:rPr>
          <w:rFonts w:ascii="Times New Roman" w:eastAsia="Times New Roman" w:hAnsi="Times New Roman" w:cs="Times New Roman"/>
          <w:color w:val="000000"/>
          <w:sz w:val="28"/>
          <w:szCs w:val="28"/>
        </w:rPr>
        <w:t>Mạnh dạn trao đổi ý kiến của mình, tôn trọng và lắng nghe ý kiến của người khác.</w:t>
      </w:r>
      <w:r w:rsidR="0069043E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</w:p>
    <w:p w14:paraId="356A81AD" w14:textId="4484B01C" w:rsidR="00CB3A4F" w:rsidRPr="0069043E" w:rsidRDefault="008053B5" w:rsidP="009C2FD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Có ý thức tự giác thực hiện nhiệm vụ học tập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theo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hướng dẫn, đúng yêu cầu và đúng thời gian quy định.</w:t>
      </w:r>
      <w:r w:rsidR="0069043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V</w:t>
      </w:r>
      <w:r w:rsidRPr="0069043E">
        <w:rPr>
          <w:rFonts w:ascii="Times New Roman" w:eastAsia="Times New Roman" w:hAnsi="Times New Roman" w:cs="Times New Roman"/>
          <w:color w:val="000000"/>
          <w:sz w:val="28"/>
          <w:szCs w:val="28"/>
        </w:rPr>
        <w:t>ận dụng kiến thức, kĩ năng học được vào quy trình làm sản phẩm.</w:t>
      </w:r>
    </w:p>
    <w:p w14:paraId="09EDAF14" w14:textId="77777777" w:rsidR="00CB3A4F" w:rsidRPr="00701CC2" w:rsidRDefault="008053B5" w:rsidP="009C2FDC">
      <w:pPr>
        <w:spacing w:line="276" w:lineRule="auto"/>
        <w:ind w:left="2"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1CC2">
        <w:rPr>
          <w:rFonts w:ascii="Times New Roman" w:eastAsia="Times New Roman" w:hAnsi="Times New Roman" w:cs="Times New Roman"/>
          <w:b/>
          <w:sz w:val="28"/>
          <w:szCs w:val="28"/>
        </w:rPr>
        <w:t>II. Đồ dùng dạy học</w:t>
      </w:r>
    </w:p>
    <w:p w14:paraId="7E625386" w14:textId="77777777" w:rsidR="00CB3A4F" w:rsidRPr="00701CC2" w:rsidRDefault="008053B5" w:rsidP="009C2FDC">
      <w:pPr>
        <w:spacing w:line="276" w:lineRule="auto"/>
        <w:ind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1CC2">
        <w:rPr>
          <w:rFonts w:ascii="Times New Roman" w:eastAsia="Times New Roman" w:hAnsi="Times New Roman" w:cs="Times New Roman"/>
          <w:b/>
          <w:sz w:val="28"/>
          <w:szCs w:val="28"/>
        </w:rPr>
        <w:t>1. Chuẩn bị của Giáo viên</w:t>
      </w:r>
    </w:p>
    <w:p w14:paraId="1D2B43E7" w14:textId="77777777" w:rsidR="00CB3A4F" w:rsidRPr="00701CC2" w:rsidRDefault="008053B5" w:rsidP="009C2FDC">
      <w:pPr>
        <w:spacing w:line="276" w:lineRule="auto"/>
        <w:ind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1CC2">
        <w:rPr>
          <w:rFonts w:ascii="Times New Roman" w:eastAsia="Times New Roman" w:hAnsi="Times New Roman" w:cs="Times New Roman"/>
          <w:sz w:val="28"/>
          <w:szCs w:val="28"/>
        </w:rPr>
        <w:t>- Các phiếu học tập và phiếu đánh giá.</w:t>
      </w:r>
    </w:p>
    <w:p w14:paraId="1FD8B116" w14:textId="77777777" w:rsidR="00CB3A4F" w:rsidRDefault="008053B5" w:rsidP="009C2FDC">
      <w:pPr>
        <w:spacing w:line="276" w:lineRule="auto"/>
        <w:ind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1CC2">
        <w:rPr>
          <w:rFonts w:ascii="Times New Roman" w:eastAsia="Times New Roman" w:hAnsi="Times New Roman" w:cs="Times New Roman"/>
          <w:sz w:val="28"/>
          <w:szCs w:val="28"/>
        </w:rPr>
        <w:t>- Các video hướng dẫn học sinh …</w:t>
      </w:r>
    </w:p>
    <w:p w14:paraId="046E0E33" w14:textId="0D23623E" w:rsidR="00FB09E0" w:rsidRPr="00701CC2" w:rsidRDefault="00FB09E0" w:rsidP="009C2FDC">
      <w:pPr>
        <w:spacing w:line="276" w:lineRule="auto"/>
        <w:ind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Một số biển báo giao thông đơn giản.</w:t>
      </w:r>
    </w:p>
    <w:p w14:paraId="570E6D5C" w14:textId="77777777" w:rsidR="00CB3A4F" w:rsidRPr="00701CC2" w:rsidRDefault="008053B5" w:rsidP="009C2FDC">
      <w:pPr>
        <w:spacing w:line="276" w:lineRule="auto"/>
        <w:ind w:firstLine="56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1CC2">
        <w:rPr>
          <w:rFonts w:ascii="Times New Roman" w:eastAsia="Times New Roman" w:hAnsi="Times New Roman" w:cs="Times New Roman"/>
          <w:sz w:val="28"/>
          <w:szCs w:val="28"/>
        </w:rPr>
        <w:t>- Nguyên vật liệu giáo viên cung cấp các nhóm học sinh:</w:t>
      </w:r>
    </w:p>
    <w:tbl>
      <w:tblPr>
        <w:tblStyle w:val="ae"/>
        <w:tblW w:w="92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9"/>
        <w:gridCol w:w="2853"/>
        <w:gridCol w:w="2283"/>
        <w:gridCol w:w="3138"/>
      </w:tblGrid>
      <w:tr w:rsidR="00CB3A4F" w14:paraId="0EAD9C07" w14:textId="77777777" w:rsidTr="009C2FDC">
        <w:trPr>
          <w:trHeight w:val="321"/>
        </w:trPr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6507D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2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AC518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2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802F6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3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9657A7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CB3A4F" w14:paraId="0C6431C1" w14:textId="77777777" w:rsidTr="009C2FDC">
        <w:trPr>
          <w:trHeight w:val="1477"/>
        </w:trPr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4783C6" w14:textId="77777777" w:rsidR="00CB3A4F" w:rsidRPr="008053B5" w:rsidRDefault="008053B5" w:rsidP="009C2FD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97047F" w14:textId="77777777" w:rsidR="00CB3A4F" w:rsidRPr="008053B5" w:rsidRDefault="008053B5" w:rsidP="009C2FD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Phiếu học tập 1</w:t>
            </w:r>
          </w:p>
        </w:tc>
        <w:tc>
          <w:tcPr>
            <w:tcW w:w="2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42D24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1 phiếu/nhóm</w:t>
            </w:r>
          </w:p>
        </w:tc>
        <w:tc>
          <w:tcPr>
            <w:tcW w:w="3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948FFB" w14:textId="192C103F" w:rsidR="00CB3A4F" w:rsidRPr="008053B5" w:rsidRDefault="00FF26AA" w:rsidP="009C2FD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77F2DD" wp14:editId="39FAD33B">
                  <wp:extent cx="1851111" cy="893135"/>
                  <wp:effectExtent l="0" t="0" r="0" b="254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176" cy="903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08ED" w14:paraId="22D3F17A" w14:textId="77777777" w:rsidTr="00992ABB">
        <w:trPr>
          <w:trHeight w:val="594"/>
        </w:trPr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D57AF9" w14:textId="77777777" w:rsidR="00C308ED" w:rsidRPr="008053B5" w:rsidRDefault="00C308ED" w:rsidP="009C2FD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B95B2" w14:textId="77777777" w:rsidR="00C308ED" w:rsidRPr="008053B5" w:rsidRDefault="00C308ED" w:rsidP="009C2FD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Phiếu học tập 2</w:t>
            </w:r>
          </w:p>
        </w:tc>
        <w:tc>
          <w:tcPr>
            <w:tcW w:w="2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0AB598" w14:textId="77777777" w:rsidR="00C308ED" w:rsidRPr="008053B5" w:rsidRDefault="00C308ED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 phiếu/nhóm</w:t>
            </w:r>
          </w:p>
        </w:tc>
        <w:tc>
          <w:tcPr>
            <w:tcW w:w="3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Style w:val="TableGrid"/>
              <w:tblW w:w="2063" w:type="dxa"/>
              <w:tblInd w:w="466" w:type="dxa"/>
              <w:tblLayout w:type="fixed"/>
              <w:tblLook w:val="04A0" w:firstRow="1" w:lastRow="0" w:firstColumn="1" w:lastColumn="0" w:noHBand="0" w:noVBand="1"/>
            </w:tblPr>
            <w:tblGrid>
              <w:gridCol w:w="2063"/>
            </w:tblGrid>
            <w:tr w:rsidR="00FF26AA" w:rsidRPr="0040462E" w14:paraId="077FEDD0" w14:textId="77777777" w:rsidTr="009C2FDC">
              <w:trPr>
                <w:trHeight w:val="1330"/>
              </w:trPr>
              <w:tc>
                <w:tcPr>
                  <w:tcW w:w="2063" w:type="dxa"/>
                </w:tcPr>
                <w:p w14:paraId="0BF3152C" w14:textId="19013ADA" w:rsidR="00FF26AA" w:rsidRPr="00FF26AA" w:rsidRDefault="00FF26AA" w:rsidP="009C2FDC">
                  <w:pPr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  <w:r w:rsidRPr="00FF26AA">
                    <w:rPr>
                      <w:rFonts w:ascii="Times New Roman" w:hAnsi="Times New Roman" w:cs="Times New Roman"/>
                      <w:sz w:val="22"/>
                      <w:szCs w:val="22"/>
                    </w:rPr>
                    <w:t>Biển báo giao thông</w:t>
                  </w:r>
                </w:p>
                <w:p w14:paraId="5F3B8B58" w14:textId="77777777" w:rsidR="00FF26AA" w:rsidRPr="00FF26AA" w:rsidRDefault="00FF26AA" w:rsidP="009C2FDC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</w:p>
              </w:tc>
            </w:tr>
          </w:tbl>
          <w:p w14:paraId="06E5394D" w14:textId="66864577" w:rsidR="00C308ED" w:rsidRPr="008053B5" w:rsidRDefault="00C308ED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B3A4F" w14:paraId="119877B0" w14:textId="77777777" w:rsidTr="00992ABB">
        <w:trPr>
          <w:trHeight w:val="594"/>
        </w:trPr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39922" w14:textId="77777777" w:rsidR="00CB3A4F" w:rsidRPr="008053B5" w:rsidRDefault="008053B5" w:rsidP="009C2FD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766F97" w14:textId="77777777" w:rsidR="00CB3A4F" w:rsidRPr="008053B5" w:rsidRDefault="008053B5" w:rsidP="009C2FD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Phiếu đánh giá</w:t>
            </w:r>
          </w:p>
        </w:tc>
        <w:tc>
          <w:tcPr>
            <w:tcW w:w="2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3BD36" w14:textId="77777777" w:rsidR="00CB3A4F" w:rsidRPr="008053B5" w:rsidRDefault="008053B5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1 phiếu/nhóm</w:t>
            </w:r>
          </w:p>
        </w:tc>
        <w:tc>
          <w:tcPr>
            <w:tcW w:w="3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9E93C9" w14:textId="61743D99" w:rsidR="00CB3A4F" w:rsidRPr="008053B5" w:rsidRDefault="00FF26AA" w:rsidP="009C2FD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36BF1B2" wp14:editId="7ED6BA13">
                  <wp:extent cx="1852930" cy="99946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833" cy="1009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346378" w14:textId="77777777" w:rsidR="00CB3A4F" w:rsidRPr="008053B5" w:rsidRDefault="008053B5" w:rsidP="009C2FDC">
      <w:p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t>2. Chuẩn bị của học sinh</w:t>
      </w:r>
    </w:p>
    <w:p w14:paraId="71D8C5D6" w14:textId="77777777" w:rsidR="00CB3A4F" w:rsidRPr="008053B5" w:rsidRDefault="008053B5" w:rsidP="009C2FDC">
      <w:pPr>
        <w:spacing w:line="276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>- Giao cho mỗi nhóm tự chuẩn bị một số nguyên vật liệu như sau:</w:t>
      </w:r>
    </w:p>
    <w:tbl>
      <w:tblPr>
        <w:tblStyle w:val="af"/>
        <w:tblW w:w="9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9"/>
        <w:gridCol w:w="4040"/>
        <w:gridCol w:w="1849"/>
        <w:gridCol w:w="2900"/>
      </w:tblGrid>
      <w:tr w:rsidR="00CB3A4F" w:rsidRPr="008053B5" w14:paraId="3F165C68" w14:textId="77777777" w:rsidTr="009C2FDC">
        <w:trPr>
          <w:trHeight w:val="439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2A9B61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79CCD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Thiết bị/ Học liệu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671FAC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Số lượng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36A9A2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ảnh minh hoạ</w:t>
            </w:r>
          </w:p>
        </w:tc>
      </w:tr>
      <w:tr w:rsidR="00CB3A4F" w:rsidRPr="008053B5" w14:paraId="2264197A" w14:textId="77777777" w:rsidTr="009C2FDC">
        <w:trPr>
          <w:trHeight w:val="1483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7E3DE99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DF774F" w14:textId="77777777" w:rsidR="00CB3A4F" w:rsidRPr="008053B5" w:rsidRDefault="008053B5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Băng dính 2 mặt, kéo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F108D6" w14:textId="77777777" w:rsidR="00CB3A4F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1 bộ/nhóm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ECCC3E" w14:textId="77777777" w:rsidR="00CB3A4F" w:rsidRPr="008053B5" w:rsidRDefault="00701CC2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7425F40" wp14:editId="784D0DA3">
                  <wp:extent cx="1514475" cy="914400"/>
                  <wp:effectExtent l="0" t="0" r="9525" b="0"/>
                  <wp:docPr id="1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204" cy="9148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A4F" w:rsidRPr="008053B5" w14:paraId="44E10671" w14:textId="77777777" w:rsidTr="009C2FDC">
        <w:trPr>
          <w:trHeight w:val="1479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322493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B211A4" w14:textId="77777777" w:rsidR="00CB3A4F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G</w:t>
            </w:r>
            <w:r w:rsidR="008053B5"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iấy màu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D5B8C56" w14:textId="77777777" w:rsidR="00CB3A4F" w:rsidRPr="008053B5" w:rsidRDefault="008053B5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9C5267"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1 bộ/ nhóm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364DC" w14:textId="77777777" w:rsidR="00CB3A4F" w:rsidRPr="008053B5" w:rsidRDefault="00701CC2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noProof/>
                <w:sz w:val="28"/>
                <w:szCs w:val="28"/>
              </w:rPr>
              <w:drawing>
                <wp:inline distT="0" distB="0" distL="0" distR="0" wp14:anchorId="3F111BED" wp14:editId="0E693ABA">
                  <wp:extent cx="1162050" cy="847725"/>
                  <wp:effectExtent l="0" t="0" r="0" b="9525"/>
                  <wp:docPr id="2" name="Picture 2" descr="https://tse2.mm.bing.net/th?id=OIP.i3NCJkvzudiUoGy9JM3mdgHaHa&amp;pid=Api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tse2.mm.bing.net/th?id=OIP.i3NCJkvzudiUoGy9JM3mdgHaHa&amp;pid=Api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267" w:rsidRPr="008053B5" w14:paraId="7017DFB6" w14:textId="77777777" w:rsidTr="00C06190">
        <w:trPr>
          <w:trHeight w:val="1445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C0F193" w14:textId="77777777" w:rsidR="009C5267" w:rsidRPr="008053B5" w:rsidRDefault="009C5267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3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0043AF" w14:textId="77777777" w:rsidR="009C5267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Hồ dán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315BA6" w14:textId="77777777" w:rsidR="009C5267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1 bộ/nhóm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95EFA9" w14:textId="77777777" w:rsidR="009C5267" w:rsidRPr="008053B5" w:rsidRDefault="009C5267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noProof/>
                <w:sz w:val="28"/>
                <w:szCs w:val="28"/>
              </w:rPr>
              <w:drawing>
                <wp:inline distT="0" distB="0" distL="0" distR="0" wp14:anchorId="75FEAD0F" wp14:editId="46422131">
                  <wp:extent cx="990600" cy="819150"/>
                  <wp:effectExtent l="0" t="0" r="0" b="0"/>
                  <wp:docPr id="3" name="Picture 3" descr="https://tse1.mm.bing.net/th?id=OIP.hUZcTm6bqOuFBfIm-IRYHAHaFI&amp;pid=Api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tse1.mm.bing.net/th?id=OIP.hUZcTm6bqOuFBfIm-IRYHAHaFI&amp;pid=Api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267" w:rsidRPr="008053B5" w14:paraId="67130E61" w14:textId="77777777" w:rsidTr="00C06190">
        <w:trPr>
          <w:trHeight w:val="575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EE4799" w14:textId="77777777" w:rsidR="009C5267" w:rsidRPr="008053B5" w:rsidRDefault="009C5267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4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3D8EF9" w14:textId="77777777" w:rsidR="009C5267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Hộp màu, bút lông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A2D0DB" w14:textId="77777777" w:rsidR="009C5267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1 hộp/nhóm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3338B4" w14:textId="77777777" w:rsidR="009C5267" w:rsidRPr="008053B5" w:rsidRDefault="009C5267" w:rsidP="009C2FDC">
            <w:pPr>
              <w:spacing w:line="276" w:lineRule="auto"/>
              <w:jc w:val="center"/>
              <w:rPr>
                <w:noProof/>
                <w:sz w:val="28"/>
                <w:szCs w:val="28"/>
              </w:rPr>
            </w:pPr>
            <w:r w:rsidRPr="008053B5">
              <w:rPr>
                <w:noProof/>
                <w:sz w:val="28"/>
                <w:szCs w:val="28"/>
              </w:rPr>
              <w:drawing>
                <wp:inline distT="0" distB="0" distL="0" distR="0" wp14:anchorId="720041AB" wp14:editId="0EE43A68">
                  <wp:extent cx="1057275" cy="742950"/>
                  <wp:effectExtent l="0" t="0" r="9525" b="0"/>
                  <wp:docPr id="4" name="Picture 4" descr="https://tse3.mm.bing.net/th?id=OIP.V0GCjMBmdFNenSl3VBclSAHaHa&amp;pid=Api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tse3.mm.bing.net/th?id=OIP.V0GCjMBmdFNenSl3VBclSAHaHa&amp;pid=Api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A4F" w:rsidRPr="008053B5" w14:paraId="592C8F84" w14:textId="77777777" w:rsidTr="00C06190">
        <w:trPr>
          <w:trHeight w:val="1335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11B99E5" w14:textId="77777777" w:rsidR="00CB3A4F" w:rsidRPr="008053B5" w:rsidRDefault="008053B5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EBCD4A" w14:textId="77777777" w:rsidR="00CB3A4F" w:rsidRPr="008053B5" w:rsidRDefault="009C5267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  <w:lang w:val="vi-VN"/>
              </w:rPr>
              <w:t>T</w:t>
            </w: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hước</w:t>
            </w:r>
            <w:r w:rsidR="008053B5"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kẻ, bút chì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2F8DB0" w14:textId="77777777" w:rsidR="00CB3A4F" w:rsidRPr="008053B5" w:rsidRDefault="008053B5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1 bộ/ học sinh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5B71E1" w14:textId="77777777" w:rsidR="00CB3A4F" w:rsidRPr="008053B5" w:rsidRDefault="009C5267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noProof/>
                <w:sz w:val="28"/>
                <w:szCs w:val="28"/>
              </w:rPr>
              <w:drawing>
                <wp:inline distT="0" distB="0" distL="0" distR="0" wp14:anchorId="64A14FDE" wp14:editId="1B81D84F">
                  <wp:extent cx="1409700" cy="733425"/>
                  <wp:effectExtent l="0" t="0" r="0" b="9525"/>
                  <wp:docPr id="5" name="Picture 5" descr="https://tse2.mm.bing.net/th?id=OIP.jSsZPDrC0RNgmakglRDAkQHaHa&amp;pid=Api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tse2.mm.bing.net/th?id=OIP.jSsZPDrC0RNgmakglRDAkQHaHa&amp;pid=Api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A4F" w:rsidRPr="008053B5" w14:paraId="346CEBFA" w14:textId="77777777" w:rsidTr="00FB09E0">
        <w:trPr>
          <w:trHeight w:val="2568"/>
        </w:trPr>
        <w:tc>
          <w:tcPr>
            <w:tcW w:w="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8A9F6F" w14:textId="54EC0897" w:rsidR="00CB3A4F" w:rsidRPr="008053B5" w:rsidRDefault="00FB09E0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132F0D" w14:textId="31577D48" w:rsidR="00CB3A4F" w:rsidRPr="008053B5" w:rsidRDefault="008053B5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FB09E0">
              <w:rPr>
                <w:rFonts w:ascii="Times New Roman" w:eastAsia="Times New Roman" w:hAnsi="Times New Roman" w:cs="Times New Roman"/>
                <w:sz w:val="28"/>
                <w:szCs w:val="28"/>
              </w:rPr>
              <w:t>Các miếng bìa có dạng hình tròn, hình chữ nhật</w:t>
            </w:r>
          </w:p>
        </w:tc>
        <w:tc>
          <w:tcPr>
            <w:tcW w:w="18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D00FBBB" w14:textId="35B3F3D0" w:rsidR="00CB3A4F" w:rsidRPr="008053B5" w:rsidRDefault="008053B5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 1 bộ/ </w:t>
            </w:r>
            <w:r w:rsidR="00FB09E0">
              <w:rPr>
                <w:rFonts w:ascii="Times New Roman" w:eastAsia="Times New Roman" w:hAnsi="Times New Roman" w:cs="Times New Roman"/>
                <w:sz w:val="28"/>
                <w:szCs w:val="28"/>
              </w:rPr>
              <w:t>nhóm</w:t>
            </w:r>
          </w:p>
        </w:tc>
        <w:tc>
          <w:tcPr>
            <w:tcW w:w="2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C6385C" w14:textId="5B6A300D" w:rsidR="00CB3A4F" w:rsidRPr="008053B5" w:rsidRDefault="00FB09E0" w:rsidP="009C2FDC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36E7F0D4" wp14:editId="5451B7F0">
                  <wp:simplePos x="0" y="0"/>
                  <wp:positionH relativeFrom="column">
                    <wp:posOffset>289235</wp:posOffset>
                  </wp:positionH>
                  <wp:positionV relativeFrom="paragraph">
                    <wp:posOffset>211573</wp:posOffset>
                  </wp:positionV>
                  <wp:extent cx="1233170" cy="1296670"/>
                  <wp:effectExtent l="0" t="0" r="5080" b="0"/>
                  <wp:wrapSquare wrapText="bothSides"/>
                  <wp:docPr id="10" name="Picture 10" descr="Ôn phân biệt: Hình tròn- Hình vuông- Hình tam giác- Hình chữ nhậ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Ôn phân biệt: Hình tròn- Hình vuông- Hình tam giác- Hình chữ nhậ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675"/>
                          <a:stretch/>
                        </pic:blipFill>
                        <pic:spPr bwMode="auto">
                          <a:xfrm>
                            <a:off x="0" y="0"/>
                            <a:ext cx="1233170" cy="1296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FE3E248" w14:textId="77777777" w:rsidR="008D2CD9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III. Các hoạt động dạy học chủ yếu </w:t>
      </w:r>
    </w:p>
    <w:p w14:paraId="546CAA97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t>1. Hoạt động 1. Mở đầu (Xác định vấn đề)</w:t>
      </w:r>
    </w:p>
    <w:p w14:paraId="67D932CD" w14:textId="77777777" w:rsidR="00CB3A4F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a) Khởi động</w:t>
      </w:r>
    </w:p>
    <w:p w14:paraId="127EDB69" w14:textId="5F37AE64" w:rsidR="00410635" w:rsidRPr="00992ABB" w:rsidRDefault="0041063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- Hát </w:t>
      </w:r>
      <w:r w:rsidR="00C06190" w:rsidRPr="00992ABB">
        <w:rPr>
          <w:rFonts w:ascii="Times New Roman" w:eastAsia="Times New Roman" w:hAnsi="Times New Roman" w:cs="Times New Roman"/>
          <w:sz w:val="28"/>
          <w:szCs w:val="28"/>
        </w:rPr>
        <w:t>bài “</w:t>
      </w:r>
      <w:r w:rsidR="00905BDE" w:rsidRPr="00992ABB">
        <w:rPr>
          <w:rFonts w:ascii="Times New Roman" w:eastAsia="Times New Roman" w:hAnsi="Times New Roman" w:cs="Times New Roman"/>
          <w:sz w:val="28"/>
          <w:szCs w:val="28"/>
        </w:rPr>
        <w:t>Em đi qua ngã tư đường phố</w:t>
      </w:r>
      <w:r w:rsidR="00C06190" w:rsidRPr="00992ABB">
        <w:rPr>
          <w:rFonts w:ascii="Times New Roman" w:eastAsia="Times New Roman" w:hAnsi="Times New Roman" w:cs="Times New Roman"/>
          <w:sz w:val="28"/>
          <w:szCs w:val="28"/>
        </w:rPr>
        <w:t>”</w:t>
      </w:r>
    </w:p>
    <w:p w14:paraId="14C16209" w14:textId="668C99D8" w:rsidR="00C22557" w:rsidRPr="00992ABB" w:rsidRDefault="004022B0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- GV hỏi trong bài hát </w:t>
      </w:r>
      <w:r w:rsidR="002B5C13" w:rsidRPr="00992ABB">
        <w:rPr>
          <w:rFonts w:ascii="Times New Roman" w:eastAsia="Times New Roman" w:hAnsi="Times New Roman" w:cs="Times New Roman"/>
          <w:sz w:val="28"/>
          <w:szCs w:val="28"/>
        </w:rPr>
        <w:t>các bạn chơi trò chơi gì</w:t>
      </w:r>
      <w:r w:rsidRPr="00992ABB">
        <w:rPr>
          <w:rFonts w:ascii="Times New Roman" w:eastAsia="Times New Roman" w:hAnsi="Times New Roman" w:cs="Times New Roman"/>
          <w:sz w:val="28"/>
          <w:szCs w:val="28"/>
        </w:rPr>
        <w:t>?</w:t>
      </w:r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>Có nhắc tới nh</w:t>
      </w:r>
      <w:r w:rsidR="002B5C13" w:rsidRPr="00992ABB">
        <w:rPr>
          <w:rFonts w:ascii="Times New Roman" w:eastAsia="Times New Roman" w:hAnsi="Times New Roman" w:cs="Times New Roman"/>
          <w:sz w:val="28"/>
          <w:szCs w:val="28"/>
        </w:rPr>
        <w:t>ững đèn tín hiệu giao thông nào</w:t>
      </w:r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>?</w:t>
      </w:r>
      <w:proofErr w:type="gramEnd"/>
    </w:p>
    <w:p w14:paraId="3E15A70E" w14:textId="72972B3D" w:rsidR="004022B0" w:rsidRPr="00992ABB" w:rsidRDefault="004022B0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- HS trả lời: </w:t>
      </w:r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>Chơi trò chơi giao t</w:t>
      </w:r>
      <w:r w:rsidR="00992ABB" w:rsidRPr="00992ABB">
        <w:rPr>
          <w:rFonts w:ascii="Times New Roman" w:eastAsia="Times New Roman" w:hAnsi="Times New Roman" w:cs="Times New Roman"/>
          <w:sz w:val="28"/>
          <w:szCs w:val="28"/>
        </w:rPr>
        <w:t>hông. Nhắc tới 3 đèn tín hiệu (</w:t>
      </w:r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>Đỏ, vàng, xanh)</w:t>
      </w:r>
    </w:p>
    <w:p w14:paraId="315ED823" w14:textId="401AFCE3" w:rsidR="00FF6EB4" w:rsidRPr="00992ABB" w:rsidRDefault="00FF6EB4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- GV chiếu hình ảnh </w:t>
      </w:r>
      <w:r w:rsidR="00C22557" w:rsidRPr="00992ABB">
        <w:rPr>
          <w:rFonts w:ascii="Times New Roman" w:eastAsia="Times New Roman" w:hAnsi="Times New Roman" w:cs="Times New Roman"/>
          <w:sz w:val="28"/>
          <w:szCs w:val="28"/>
        </w:rPr>
        <w:t>cột đèn giao thông</w:t>
      </w: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 lên và liên hệ dẫn dắt vào bài.</w:t>
      </w:r>
    </w:p>
    <w:p w14:paraId="4527F505" w14:textId="699F9AE3" w:rsidR="004022B0" w:rsidRDefault="00C22557" w:rsidP="009C2FDC">
      <w:pPr>
        <w:spacing w:line="276" w:lineRule="auto"/>
        <w:ind w:firstLine="567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63DDCD45" wp14:editId="5E0A498E">
            <wp:simplePos x="0" y="0"/>
            <wp:positionH relativeFrom="column">
              <wp:posOffset>300990</wp:posOffset>
            </wp:positionH>
            <wp:positionV relativeFrom="paragraph">
              <wp:posOffset>41910</wp:posOffset>
            </wp:positionV>
            <wp:extent cx="3146425" cy="2695575"/>
            <wp:effectExtent l="38100" t="38100" r="34925" b="47625"/>
            <wp:wrapSquare wrapText="bothSides"/>
            <wp:docPr id="11" name="Picture 11" descr="Hình ảnh An Toàn Giao Thông Minh Họa Tay Vẽ đèn Giao Thông Tinh Tế đèn Giao  Thông Hoạt Hình đèn Giao Thông PNG , Clipart đèn Giao Thông, đèn Giao Thô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ình ảnh An Toàn Giao Thông Minh Họa Tay Vẽ đèn Giao Thông Tinh Tế đèn Giao  Thông Hoạt Hình đèn Giao Thông PNG , Clipart đèn Giao Thông, đèn Giao Thô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2" t="3043" r="24110"/>
                    <a:stretch/>
                  </pic:blipFill>
                  <pic:spPr bwMode="auto">
                    <a:xfrm>
                      <a:off x="0" y="0"/>
                      <a:ext cx="3146425" cy="26955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6B6D51" w14:textId="2D1F459E" w:rsidR="00714208" w:rsidRDefault="00714208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</w:rPr>
        <w:t>b) Giao nhiệm vụ</w:t>
      </w:r>
      <w:r w:rsidR="00942820">
        <w:rPr>
          <w:rFonts w:ascii="Times New Roman" w:eastAsia="Times New Roman" w:hAnsi="Times New Roman" w:cs="Times New Roman"/>
          <w:color w:val="C00000"/>
          <w:sz w:val="28"/>
          <w:szCs w:val="28"/>
        </w:rPr>
        <w:t>:</w:t>
      </w:r>
    </w:p>
    <w:p w14:paraId="25F94A5C" w14:textId="36DED64F" w:rsidR="00FF6EB4" w:rsidRDefault="003671DF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17156">
        <w:rPr>
          <w:rFonts w:cs="Times New Roman"/>
          <w:noProof/>
          <w:sz w:val="22"/>
          <w:szCs w:val="22"/>
        </w:rPr>
        <w:t xml:space="preserve"> </w:t>
      </w:r>
      <w:r w:rsidR="00C06190">
        <w:rPr>
          <w:rFonts w:ascii="Times New Roman" w:eastAsia="Times New Roman" w:hAnsi="Times New Roman" w:cs="Times New Roman"/>
          <w:color w:val="C00000"/>
          <w:sz w:val="28"/>
          <w:szCs w:val="28"/>
        </w:rPr>
        <w:t xml:space="preserve">- GV cho </w:t>
      </w:r>
      <w:r w:rsidR="00D17156">
        <w:rPr>
          <w:rFonts w:ascii="Times New Roman" w:eastAsia="Times New Roman" w:hAnsi="Times New Roman" w:cs="Times New Roman"/>
          <w:sz w:val="28"/>
          <w:szCs w:val="28"/>
        </w:rPr>
        <w:t>HS quan</w:t>
      </w:r>
      <w:r w:rsidR="00C06190">
        <w:rPr>
          <w:rFonts w:ascii="Times New Roman" w:eastAsia="Times New Roman" w:hAnsi="Times New Roman" w:cs="Times New Roman"/>
          <w:sz w:val="28"/>
          <w:szCs w:val="28"/>
        </w:rPr>
        <w:t xml:space="preserve"> sát các hình sau và phân loại </w:t>
      </w:r>
      <w:r w:rsidR="00D17156">
        <w:rPr>
          <w:rFonts w:ascii="Times New Roman" w:eastAsia="Times New Roman" w:hAnsi="Times New Roman" w:cs="Times New Roman"/>
          <w:sz w:val="28"/>
          <w:szCs w:val="28"/>
        </w:rPr>
        <w:t xml:space="preserve">các hình ảnh </w:t>
      </w:r>
      <w:proofErr w:type="gramStart"/>
      <w:r w:rsidR="00D17156">
        <w:rPr>
          <w:rFonts w:ascii="Times New Roman" w:eastAsia="Times New Roman" w:hAnsi="Times New Roman" w:cs="Times New Roman"/>
          <w:sz w:val="28"/>
          <w:szCs w:val="28"/>
        </w:rPr>
        <w:t>theo</w:t>
      </w:r>
      <w:proofErr w:type="gramEnd"/>
      <w:r w:rsidR="00D17156">
        <w:rPr>
          <w:rFonts w:ascii="Times New Roman" w:eastAsia="Times New Roman" w:hAnsi="Times New Roman" w:cs="Times New Roman"/>
          <w:sz w:val="28"/>
          <w:szCs w:val="28"/>
        </w:rPr>
        <w:t xml:space="preserve"> nhóm </w:t>
      </w:r>
    </w:p>
    <w:p w14:paraId="284D5E25" w14:textId="1A11DD8D" w:rsidR="00CB3A4F" w:rsidRPr="00C06190" w:rsidRDefault="00D17156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viết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tên các đồ vật có dạng hìn</w:t>
      </w:r>
      <w:r w:rsidR="00C72D0F">
        <w:rPr>
          <w:rFonts w:ascii="Times New Roman" w:eastAsia="Times New Roman" w:hAnsi="Times New Roman" w:cs="Times New Roman"/>
          <w:sz w:val="28"/>
          <w:szCs w:val="28"/>
        </w:rPr>
        <w:t>h tương ứng vào Phiếu bài tập):</w:t>
      </w:r>
    </w:p>
    <w:p w14:paraId="3B21813E" w14:textId="3A6D2006" w:rsidR="00D17156" w:rsidRDefault="00396406" w:rsidP="009C2FDC">
      <w:pPr>
        <w:tabs>
          <w:tab w:val="left" w:pos="9214"/>
        </w:tabs>
        <w:spacing w:line="276" w:lineRule="auto"/>
        <w:ind w:right="283" w:firstLine="567"/>
        <w:jc w:val="both"/>
        <w:rPr>
          <w:rFonts w:ascii="Times New Roman" w:eastAsia="Times New Roman" w:hAnsi="Times New Roman" w:cs="Times New Roman"/>
          <w:sz w:val="14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C613B57" wp14:editId="4BB4B57C">
            <wp:simplePos x="0" y="0"/>
            <wp:positionH relativeFrom="column">
              <wp:posOffset>-145031</wp:posOffset>
            </wp:positionH>
            <wp:positionV relativeFrom="paragraph">
              <wp:posOffset>330348</wp:posOffset>
            </wp:positionV>
            <wp:extent cx="5940425" cy="3825240"/>
            <wp:effectExtent l="38100" t="38100" r="41275" b="4191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5240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49EAD708" w14:textId="1685CFF4" w:rsidR="003671DF" w:rsidRPr="003671DF" w:rsidRDefault="003671DF" w:rsidP="009C2FDC">
      <w:pPr>
        <w:tabs>
          <w:tab w:val="left" w:pos="9214"/>
        </w:tabs>
        <w:spacing w:line="276" w:lineRule="auto"/>
        <w:ind w:right="283"/>
        <w:jc w:val="both"/>
        <w:rPr>
          <w:rFonts w:ascii="Times New Roman" w:eastAsia="Times New Roman" w:hAnsi="Times New Roman" w:cs="Times New Roman"/>
          <w:sz w:val="14"/>
          <w:szCs w:val="28"/>
        </w:rPr>
      </w:pPr>
    </w:p>
    <w:tbl>
      <w:tblPr>
        <w:tblStyle w:val="TableGrid"/>
        <w:tblpPr w:leftFromText="180" w:rightFromText="180" w:tblpY="585"/>
        <w:tblW w:w="9479" w:type="dxa"/>
        <w:tblLook w:val="04A0" w:firstRow="1" w:lastRow="0" w:firstColumn="1" w:lastColumn="0" w:noHBand="0" w:noVBand="1"/>
      </w:tblPr>
      <w:tblGrid>
        <w:gridCol w:w="3519"/>
        <w:gridCol w:w="3288"/>
        <w:gridCol w:w="2672"/>
      </w:tblGrid>
      <w:tr w:rsidR="00396406" w14:paraId="3A904109" w14:textId="47B22B53" w:rsidTr="009C2FDC">
        <w:trPr>
          <w:trHeight w:val="539"/>
        </w:trPr>
        <w:tc>
          <w:tcPr>
            <w:tcW w:w="3519" w:type="dxa"/>
          </w:tcPr>
          <w:p w14:paraId="0F67EC29" w14:textId="033D1B00" w:rsidR="00396406" w:rsidRPr="0022487F" w:rsidRDefault="00396406" w:rsidP="009C2FD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lastRenderedPageBreak/>
              <w:t>Hình vuông</w:t>
            </w:r>
          </w:p>
        </w:tc>
        <w:tc>
          <w:tcPr>
            <w:tcW w:w="3288" w:type="dxa"/>
          </w:tcPr>
          <w:p w14:paraId="20DBA30F" w14:textId="64F34E07" w:rsidR="00396406" w:rsidRPr="0022487F" w:rsidRDefault="00396406" w:rsidP="009C2FDC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chữ nhật</w:t>
            </w:r>
          </w:p>
        </w:tc>
        <w:tc>
          <w:tcPr>
            <w:tcW w:w="2672" w:type="dxa"/>
          </w:tcPr>
          <w:p w14:paraId="1934F548" w14:textId="4B02A988" w:rsidR="00396406" w:rsidRDefault="00396406" w:rsidP="009C2FDC">
            <w:pPr>
              <w:spacing w:line="276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Hình tròn</w:t>
            </w:r>
          </w:p>
        </w:tc>
      </w:tr>
      <w:tr w:rsidR="00396406" w14:paraId="2D3D2622" w14:textId="1FB294BD" w:rsidTr="009C2FDC">
        <w:trPr>
          <w:trHeight w:val="1748"/>
        </w:trPr>
        <w:tc>
          <w:tcPr>
            <w:tcW w:w="3519" w:type="dxa"/>
          </w:tcPr>
          <w:p w14:paraId="02CF8D95" w14:textId="77777777" w:rsidR="00396406" w:rsidRDefault="00396406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8" w:type="dxa"/>
          </w:tcPr>
          <w:p w14:paraId="6F774E9D" w14:textId="77777777" w:rsidR="00396406" w:rsidRDefault="00396406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72" w:type="dxa"/>
          </w:tcPr>
          <w:p w14:paraId="2100D860" w14:textId="77777777" w:rsidR="00396406" w:rsidRDefault="00396406" w:rsidP="009C2FDC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1DECA4D8" w14:textId="56E0A33F" w:rsidR="00942820" w:rsidRPr="00804002" w:rsidRDefault="00FF6EB4" w:rsidP="009C2FDC">
      <w:pPr>
        <w:spacing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D17156">
        <w:rPr>
          <w:rFonts w:ascii="Times New Roman" w:eastAsia="Times New Roman" w:hAnsi="Times New Roman" w:cs="Times New Roman"/>
          <w:sz w:val="28"/>
          <w:szCs w:val="28"/>
        </w:rPr>
        <w:t xml:space="preserve"> HS hoàn thành phiếu bài tập và chia sẻ trước lớp.</w:t>
      </w:r>
    </w:p>
    <w:p w14:paraId="1A7CB8AE" w14:textId="77777777" w:rsidR="00E52C0D" w:rsidRPr="008053B5" w:rsidRDefault="00E52C0D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t xml:space="preserve">2. Hoạt động 2: Hình thành kiến thức mới </w:t>
      </w: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(Nghiên cứu kiến thức nền)</w:t>
      </w:r>
    </w:p>
    <w:p w14:paraId="3DC5A641" w14:textId="5A386F6C" w:rsidR="00890F08" w:rsidRDefault="00890F08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>*</w:t>
      </w:r>
      <w:r w:rsidR="00E52C0D" w:rsidRPr="004926EF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Cho HS quan sát </w:t>
      </w:r>
      <w:r w:rsidR="00942820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và nhận dạng </w:t>
      </w:r>
      <w:r w:rsidR="003671DF">
        <w:rPr>
          <w:rFonts w:ascii="Times New Roman" w:eastAsia="Times New Roman" w:hAnsi="Times New Roman" w:cs="Times New Roman"/>
          <w:color w:val="FF0000"/>
          <w:sz w:val="28"/>
          <w:szCs w:val="28"/>
        </w:rPr>
        <w:t>các biển báo giao thông</w:t>
      </w:r>
      <w:r w:rsidR="00942820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: </w:t>
      </w:r>
    </w:p>
    <w:p w14:paraId="497AFA36" w14:textId="3F136F2F" w:rsidR="002014AD" w:rsidRDefault="004C3307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2014AD">
        <w:rPr>
          <w:rFonts w:cs="Times New Roman"/>
          <w:noProof/>
          <w:sz w:val="22"/>
          <w:szCs w:val="22"/>
        </w:rPr>
        <w:drawing>
          <wp:anchor distT="0" distB="0" distL="114300" distR="114300" simplePos="0" relativeHeight="251655168" behindDoc="0" locked="0" layoutInCell="1" allowOverlap="1" wp14:anchorId="06DF83CE" wp14:editId="0210A9E0">
            <wp:simplePos x="0" y="0"/>
            <wp:positionH relativeFrom="column">
              <wp:posOffset>43815</wp:posOffset>
            </wp:positionH>
            <wp:positionV relativeFrom="paragraph">
              <wp:posOffset>445135</wp:posOffset>
            </wp:positionV>
            <wp:extent cx="5715000" cy="2028825"/>
            <wp:effectExtent l="38100" t="38100" r="38100" b="4762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0288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14AD">
        <w:rPr>
          <w:rFonts w:ascii="Times New Roman" w:eastAsia="Times New Roman" w:hAnsi="Times New Roman" w:cs="Times New Roman"/>
          <w:color w:val="FF0000"/>
          <w:sz w:val="28"/>
          <w:szCs w:val="28"/>
        </w:rPr>
        <w:t>- Chiếu 1 vài biển báo giao thông cho HS quan sát, kết hợp hỏi và giáo dục</w:t>
      </w:r>
      <w:r>
        <w:rPr>
          <w:rFonts w:ascii="Times New Roman" w:eastAsia="Times New Roman" w:hAnsi="Times New Roman" w:cs="Times New Roman"/>
          <w:color w:val="FF0000"/>
          <w:sz w:val="28"/>
          <w:szCs w:val="28"/>
        </w:rPr>
        <w:t>.</w:t>
      </w:r>
    </w:p>
    <w:p w14:paraId="6287EA8C" w14:textId="2B9E4553" w:rsidR="00942820" w:rsidRPr="00992ABB" w:rsidRDefault="00942820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992ABB">
        <w:rPr>
          <w:rFonts w:ascii="Times New Roman" w:eastAsia="Times New Roman" w:hAnsi="Times New Roman" w:cs="Times New Roman"/>
          <w:sz w:val="28"/>
          <w:szCs w:val="28"/>
        </w:rPr>
        <w:t>GV chốt ý.</w:t>
      </w:r>
      <w:proofErr w:type="gramEnd"/>
    </w:p>
    <w:p w14:paraId="133DDC05" w14:textId="111D5DAB" w:rsidR="00CB3A4F" w:rsidRPr="00992ABB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sz w:val="28"/>
          <w:szCs w:val="28"/>
        </w:rPr>
        <w:t xml:space="preserve">- Giáo viên đưa ra câu hỏi: Em hãy kể tên các </w:t>
      </w:r>
      <w:r w:rsidR="002014AD" w:rsidRPr="00992ABB">
        <w:rPr>
          <w:rFonts w:ascii="Times New Roman" w:eastAsia="Times New Roman" w:hAnsi="Times New Roman" w:cs="Times New Roman"/>
          <w:sz w:val="28"/>
          <w:szCs w:val="28"/>
        </w:rPr>
        <w:t>biển báo giao thông mà em biết.</w:t>
      </w:r>
    </w:p>
    <w:p w14:paraId="5CF8A4A7" w14:textId="499456FC" w:rsidR="004926EF" w:rsidRPr="00992ABB" w:rsidRDefault="004926EF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* </w:t>
      </w:r>
      <w:r w:rsidR="00992ABB">
        <w:rPr>
          <w:rFonts w:ascii="Times New Roman" w:eastAsia="Times New Roman" w:hAnsi="Times New Roman" w:cs="Times New Roman"/>
          <w:i/>
          <w:sz w:val="28"/>
          <w:szCs w:val="28"/>
        </w:rPr>
        <w:t>GV tổ chức cho</w:t>
      </w:r>
      <w:r w:rsidR="0022487F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 HS </w:t>
      </w:r>
      <w:r w:rsidR="00942820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chơi trò chơi </w:t>
      </w:r>
      <w:r w:rsidR="002014AD" w:rsidRPr="00992ABB">
        <w:rPr>
          <w:rFonts w:ascii="Times New Roman" w:eastAsia="Times New Roman" w:hAnsi="Times New Roman" w:cs="Times New Roman"/>
          <w:i/>
          <w:sz w:val="28"/>
          <w:szCs w:val="28"/>
        </w:rPr>
        <w:t>Ghép biển báo</w:t>
      </w:r>
      <w:r w:rsidR="00942820" w:rsidRPr="00992ABB">
        <w:rPr>
          <w:rFonts w:ascii="Times New Roman" w:eastAsia="Times New Roman" w:hAnsi="Times New Roman" w:cs="Times New Roman"/>
          <w:i/>
          <w:sz w:val="28"/>
          <w:szCs w:val="28"/>
        </w:rPr>
        <w:t>.</w:t>
      </w:r>
    </w:p>
    <w:p w14:paraId="49D1837E" w14:textId="3E907857" w:rsidR="00942820" w:rsidRPr="00992ABB" w:rsidRDefault="00942820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- GV phát cho mỗi nhóm 1 bộ đồ dùng có </w:t>
      </w:r>
      <w:r w:rsidR="002014AD" w:rsidRPr="00992ABB">
        <w:rPr>
          <w:rFonts w:ascii="Times New Roman" w:eastAsia="Times New Roman" w:hAnsi="Times New Roman" w:cs="Times New Roman"/>
          <w:i/>
          <w:sz w:val="28"/>
          <w:szCs w:val="28"/>
        </w:rPr>
        <w:t>các biển báo giao thông không hoàn chỉnh</w:t>
      </w: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="002014AD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2014AD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Nhiệm vụ của mỗi nhóm là ghép những biển báo </w:t>
      </w:r>
      <w:r w:rsidR="00C01171" w:rsidRPr="00992ABB">
        <w:rPr>
          <w:rFonts w:ascii="Times New Roman" w:eastAsia="Times New Roman" w:hAnsi="Times New Roman" w:cs="Times New Roman"/>
          <w:i/>
          <w:sz w:val="28"/>
          <w:szCs w:val="28"/>
        </w:rPr>
        <w:t>đó lại cho hoàn chỉnh.</w:t>
      </w:r>
      <w:proofErr w:type="gramEnd"/>
      <w:r w:rsidR="00C01171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C01171" w:rsidRPr="00992ABB">
        <w:rPr>
          <w:rFonts w:ascii="Times New Roman" w:eastAsia="Times New Roman" w:hAnsi="Times New Roman" w:cs="Times New Roman"/>
          <w:i/>
          <w:sz w:val="28"/>
          <w:szCs w:val="28"/>
        </w:rPr>
        <w:t>Nhóm nào xếp nhanh và đúng là nhóm chiến thắng.</w:t>
      </w:r>
      <w:proofErr w:type="gramEnd"/>
    </w:p>
    <w:p w14:paraId="05AE570A" w14:textId="5DEBCC2D" w:rsidR="00942820" w:rsidRPr="00992ABB" w:rsidRDefault="00942820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- Yêu cầu HS dán các </w:t>
      </w:r>
      <w:r w:rsidR="00C01171" w:rsidRPr="00992ABB">
        <w:rPr>
          <w:rFonts w:ascii="Times New Roman" w:eastAsia="Times New Roman" w:hAnsi="Times New Roman" w:cs="Times New Roman"/>
          <w:i/>
          <w:sz w:val="28"/>
          <w:szCs w:val="28"/>
        </w:rPr>
        <w:t>biển báo</w:t>
      </w: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C01171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hoàn chỉnh </w:t>
      </w:r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>vào bảng nhóm.</w:t>
      </w:r>
      <w:r w:rsidR="006B44D4" w:rsidRPr="00992AB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14:paraId="0C4DBB15" w14:textId="77777777" w:rsidR="006B44D4" w:rsidRPr="00992ABB" w:rsidRDefault="006B44D4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 w:rsidRPr="00992ABB">
        <w:rPr>
          <w:rFonts w:ascii="Times New Roman" w:eastAsia="Times New Roman" w:hAnsi="Times New Roman" w:cs="Times New Roman"/>
          <w:i/>
          <w:sz w:val="28"/>
          <w:szCs w:val="28"/>
        </w:rPr>
        <w:t>- Đại diện 2 nhóm trình bày, các nhóm còn lại trưn</w:t>
      </w:r>
      <w:r w:rsidR="00C308ED" w:rsidRPr="00992ABB">
        <w:rPr>
          <w:rFonts w:ascii="Times New Roman" w:eastAsia="Times New Roman" w:hAnsi="Times New Roman" w:cs="Times New Roman"/>
          <w:i/>
          <w:sz w:val="28"/>
          <w:szCs w:val="28"/>
        </w:rPr>
        <w:t>g bày sản phẩm tại góc học tập.</w:t>
      </w:r>
      <w:proofErr w:type="gramEnd"/>
    </w:p>
    <w:p w14:paraId="1D0EBAB2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b) Giao nhiệm vụ</w:t>
      </w:r>
    </w:p>
    <w:p w14:paraId="591CFCA1" w14:textId="1648B7A4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- Các nhóm học sinh nhận nhiệm vụ tự thiết kế và làm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cột đèn hiệu giao thông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với các </w:t>
      </w:r>
      <w:r w:rsidR="004926EF">
        <w:rPr>
          <w:rFonts w:ascii="Times New Roman" w:eastAsia="Times New Roman" w:hAnsi="Times New Roman" w:cs="Times New Roman"/>
          <w:sz w:val="28"/>
          <w:szCs w:val="28"/>
        </w:rPr>
        <w:t>tiêu chí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sau:</w:t>
      </w:r>
    </w:p>
    <w:p w14:paraId="48148EA5" w14:textId="718BC49A" w:rsidR="00284C2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(1)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C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ó dạng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hình c</w:t>
      </w:r>
      <w:r w:rsidR="002B5C13">
        <w:rPr>
          <w:rFonts w:ascii="Times New Roman" w:eastAsia="Times New Roman" w:hAnsi="Times New Roman" w:cs="Times New Roman"/>
          <w:sz w:val="28"/>
          <w:szCs w:val="28"/>
        </w:rPr>
        <w:t>hữ nhật, có đủ 3 đèn tín hiệu (</w:t>
      </w:r>
      <w:r w:rsidR="00992ABB">
        <w:rPr>
          <w:rFonts w:ascii="Times New Roman" w:eastAsia="Times New Roman" w:hAnsi="Times New Roman" w:cs="Times New Roman"/>
          <w:sz w:val="28"/>
          <w:szCs w:val="28"/>
        </w:rPr>
        <w:t>Đỏ, vàng, xanh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)</w:t>
      </w:r>
    </w:p>
    <w:p w14:paraId="57B127D5" w14:textId="1C76919D" w:rsidR="00C308ED" w:rsidRDefault="00284C2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08ED">
        <w:rPr>
          <w:rFonts w:ascii="Times New Roman" w:eastAsia="Times New Roman" w:hAnsi="Times New Roman" w:cs="Times New Roman"/>
          <w:sz w:val="28"/>
          <w:szCs w:val="28"/>
        </w:rPr>
        <w:t xml:space="preserve">(2)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 xml:space="preserve">Cột đèn hiệu </w:t>
      </w:r>
      <w:r w:rsidR="00C308ED">
        <w:rPr>
          <w:rFonts w:ascii="Times New Roman" w:eastAsia="Times New Roman" w:hAnsi="Times New Roman" w:cs="Times New Roman"/>
          <w:sz w:val="28"/>
          <w:szCs w:val="28"/>
        </w:rPr>
        <w:t>có kích thước phù hợp.</w:t>
      </w:r>
    </w:p>
    <w:p w14:paraId="4251F2B1" w14:textId="77777777" w:rsidR="00CB3A4F" w:rsidRPr="008053B5" w:rsidRDefault="00804002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(3</w:t>
      </w:r>
      <w:r w:rsidR="008053B5" w:rsidRPr="008053B5">
        <w:rPr>
          <w:rFonts w:ascii="Times New Roman" w:eastAsia="Times New Roman" w:hAnsi="Times New Roman" w:cs="Times New Roman"/>
          <w:sz w:val="28"/>
          <w:szCs w:val="28"/>
        </w:rPr>
        <w:t>) Sản phẩm bền, sử dụng lâu dài</w:t>
      </w:r>
      <w:r w:rsidR="00C308ED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CD841BF" w14:textId="77777777" w:rsidR="00804002" w:rsidRPr="008053B5" w:rsidRDefault="00804002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(4</w:t>
      </w:r>
      <w:r w:rsidR="008053B5" w:rsidRPr="008053B5">
        <w:rPr>
          <w:rFonts w:ascii="Times New Roman" w:eastAsia="Times New Roman" w:hAnsi="Times New Roman" w:cs="Times New Roman"/>
          <w:sz w:val="28"/>
          <w:szCs w:val="28"/>
        </w:rPr>
        <w:t>) Trang trí đẹp mắt</w:t>
      </w:r>
      <w:r>
        <w:rPr>
          <w:rFonts w:ascii="Times New Roman" w:eastAsia="Times New Roman" w:hAnsi="Times New Roman" w:cs="Times New Roman"/>
          <w:sz w:val="28"/>
          <w:szCs w:val="28"/>
        </w:rPr>
        <w:t>, có ghi tên của nhóm mình.</w:t>
      </w:r>
    </w:p>
    <w:p w14:paraId="6F5F273B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t>3. Hoạt động 3: Luyện tập và vận dụng</w:t>
      </w:r>
    </w:p>
    <w:p w14:paraId="30710363" w14:textId="77777777" w:rsidR="00CB3A4F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a) Đề xuất và lựa chọn giải pháp</w:t>
      </w:r>
    </w:p>
    <w:p w14:paraId="7A9BB7AA" w14:textId="1A02386A" w:rsidR="00804002" w:rsidRPr="00804002" w:rsidRDefault="00804002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- Chuẩn bị nguyên vật liệu: Bìa cát tông, </w:t>
      </w:r>
      <w:r w:rsidR="008028C4">
        <w:rPr>
          <w:rFonts w:ascii="Times New Roman" w:eastAsia="Times New Roman" w:hAnsi="Times New Roman" w:cs="Times New Roman"/>
          <w:sz w:val="28"/>
          <w:szCs w:val="28"/>
        </w:rPr>
        <w:t>giấy màu, bă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 xml:space="preserve">ng </w:t>
      </w:r>
      <w:proofErr w:type="gramStart"/>
      <w:r w:rsidR="00C01171">
        <w:rPr>
          <w:rFonts w:ascii="Times New Roman" w:eastAsia="Times New Roman" w:hAnsi="Times New Roman" w:cs="Times New Roman"/>
          <w:sz w:val="28"/>
          <w:szCs w:val="28"/>
        </w:rPr>
        <w:t>keo,</w:t>
      </w:r>
      <w:r w:rsidR="00992AB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……..</w:t>
      </w:r>
      <w:proofErr w:type="gramEnd"/>
    </w:p>
    <w:p w14:paraId="42E1F8A2" w14:textId="38BCFC4F" w:rsidR="00CB3A4F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804002">
        <w:rPr>
          <w:rFonts w:ascii="Times New Roman" w:eastAsia="Times New Roman" w:hAnsi="Times New Roman" w:cs="Times New Roman"/>
          <w:sz w:val="28"/>
          <w:szCs w:val="28"/>
        </w:rPr>
        <w:t xml:space="preserve">GV yêu cầu 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>HS</w:t>
      </w:r>
      <w:r w:rsidR="00804002">
        <w:rPr>
          <w:rFonts w:ascii="Times New Roman" w:eastAsia="Times New Roman" w:hAnsi="Times New Roman" w:cs="Times New Roman"/>
          <w:sz w:val="28"/>
          <w:szCs w:val="28"/>
        </w:rPr>
        <w:t xml:space="preserve"> thảo luận nhóm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đưa ra các ý tưởng làm </w:t>
      </w:r>
      <w:r w:rsidR="00C01171">
        <w:rPr>
          <w:rFonts w:ascii="Times New Roman" w:eastAsia="Times New Roman" w:hAnsi="Times New Roman" w:cs="Times New Roman"/>
          <w:sz w:val="28"/>
          <w:szCs w:val="28"/>
        </w:rPr>
        <w:t>Cột đèn hiệu từ những vật liệu có sẵn.</w:t>
      </w:r>
    </w:p>
    <w:p w14:paraId="720C2CB3" w14:textId="77777777" w:rsidR="00804002" w:rsidRPr="008053B5" w:rsidRDefault="00804002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- Đại diện 2-3 nhóm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nêu ý tưởng của nhóm mình.</w:t>
      </w:r>
      <w:proofErr w:type="gramEnd"/>
    </w:p>
    <w:p w14:paraId="581BC4AA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b) Chế tạo mẫu, thử nghiệm và đánh giá</w:t>
      </w:r>
    </w:p>
    <w:p w14:paraId="3C548E7E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- Các nhóm tiến hành hoàn thiện sản phẩm </w:t>
      </w:r>
      <w:proofErr w:type="gramStart"/>
      <w:r w:rsidRPr="008053B5">
        <w:rPr>
          <w:rFonts w:ascii="Times New Roman" w:eastAsia="Times New Roman" w:hAnsi="Times New Roman" w:cs="Times New Roman"/>
          <w:sz w:val="28"/>
          <w:szCs w:val="28"/>
        </w:rPr>
        <w:t>theo</w:t>
      </w:r>
      <w:proofErr w:type="gramEnd"/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ý tưởng của nhóm.</w:t>
      </w:r>
    </w:p>
    <w:p w14:paraId="12EB3E5C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c) Chia sẻ, thảo luận và điều chỉnh</w:t>
      </w:r>
    </w:p>
    <w:p w14:paraId="65C406F1" w14:textId="77777777" w:rsidR="00CB3A4F" w:rsidRPr="008053B5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sz w:val="28"/>
          <w:szCs w:val="28"/>
        </w:rPr>
        <w:t> - Các nhóm trình bày sản phẩm của nhóm mình và đánh giá sản phẩm của nhóm bạn.</w:t>
      </w:r>
    </w:p>
    <w:p w14:paraId="2C4B3C3F" w14:textId="23238B5C" w:rsidR="00CB3A4F" w:rsidRDefault="008053B5" w:rsidP="009C2FDC">
      <w:pPr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i/>
          <w:sz w:val="28"/>
          <w:szCs w:val="28"/>
        </w:rPr>
        <w:t>-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GV tiến hành đánh giá sản p</w:t>
      </w:r>
      <w:r w:rsidR="00B66ED0">
        <w:rPr>
          <w:rFonts w:ascii="Times New Roman" w:eastAsia="Times New Roman" w:hAnsi="Times New Roman" w:cs="Times New Roman"/>
          <w:sz w:val="28"/>
          <w:szCs w:val="28"/>
        </w:rPr>
        <w:t xml:space="preserve">hẩm </w:t>
      </w:r>
      <w:proofErr w:type="gramStart"/>
      <w:r w:rsidR="00B66ED0">
        <w:rPr>
          <w:rFonts w:ascii="Times New Roman" w:eastAsia="Times New Roman" w:hAnsi="Times New Roman" w:cs="Times New Roman"/>
          <w:sz w:val="28"/>
          <w:szCs w:val="28"/>
        </w:rPr>
        <w:t>theo</w:t>
      </w:r>
      <w:proofErr w:type="gramEnd"/>
      <w:r w:rsidR="00B66ED0">
        <w:rPr>
          <w:rFonts w:ascii="Times New Roman" w:eastAsia="Times New Roman" w:hAnsi="Times New Roman" w:cs="Times New Roman"/>
          <w:sz w:val="28"/>
          <w:szCs w:val="28"/>
        </w:rPr>
        <w:t xml:space="preserve"> các tiêu chí đã nêu. </w:t>
      </w:r>
      <w:proofErr w:type="gramStart"/>
      <w:r w:rsidR="00B66ED0">
        <w:rPr>
          <w:rFonts w:ascii="Times New Roman" w:eastAsia="Times New Roman" w:hAnsi="Times New Roman" w:cs="Times New Roman"/>
          <w:sz w:val="28"/>
          <w:szCs w:val="28"/>
        </w:rPr>
        <w:t>GV</w:t>
      </w:r>
      <w:r w:rsidRPr="008053B5">
        <w:rPr>
          <w:rFonts w:ascii="Times New Roman" w:eastAsia="Times New Roman" w:hAnsi="Times New Roman" w:cs="Times New Roman"/>
          <w:sz w:val="28"/>
          <w:szCs w:val="28"/>
        </w:rPr>
        <w:t xml:space="preserve"> khen ngợi động viên các nhóm có nhiều ưu điểm, khuyến khích các nhóm khác.</w:t>
      </w:r>
      <w:proofErr w:type="gramEnd"/>
    </w:p>
    <w:p w14:paraId="6F058BBE" w14:textId="1594C32B" w:rsidR="00396406" w:rsidRPr="004E605A" w:rsidRDefault="00396406" w:rsidP="009C2FDC">
      <w:pPr>
        <w:shd w:val="clear" w:color="auto" w:fill="FFFFFF" w:themeFill="background1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>* Cho HS chơi trò chơi: Đèn tín hiệu giao thông</w:t>
      </w:r>
    </w:p>
    <w:p w14:paraId="388EC206" w14:textId="2F6D09F3" w:rsidR="00396406" w:rsidRPr="004E605A" w:rsidRDefault="00396406" w:rsidP="009C2FDC">
      <w:p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HS phải mô phỏng đúng động tác của các phương tiện giao thông, chạy và dừng lại </w:t>
      </w:r>
      <w:proofErr w:type="gramStart"/>
      <w:r w:rsidRPr="004E605A">
        <w:rPr>
          <w:rFonts w:ascii="Times New Roman" w:eastAsia="Times New Roman" w:hAnsi="Times New Roman" w:cs="Times New Roman"/>
          <w:sz w:val="28"/>
          <w:szCs w:val="28"/>
        </w:rPr>
        <w:t>theo</w:t>
      </w:r>
      <w:proofErr w:type="gramEnd"/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đúng tín hiệu, ai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 xml:space="preserve">trong nhóm làm 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sai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 xml:space="preserve">thì nhóm đó thua, 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>phải ra ngoài một lần chơi.</w:t>
      </w:r>
    </w:p>
    <w:p w14:paraId="04022D52" w14:textId="6B5372CA" w:rsidR="00396406" w:rsidRPr="004E605A" w:rsidRDefault="00396406" w:rsidP="009C2FDC">
      <w:pPr>
        <w:shd w:val="clear" w:color="auto" w:fill="FFFFFF" w:themeFill="background1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b/>
          <w:bCs/>
          <w:sz w:val="28"/>
          <w:szCs w:val="28"/>
        </w:rPr>
        <w:t>Cách chơi</w:t>
      </w:r>
      <w:r w:rsidR="00FF26AA" w:rsidRPr="004E605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: 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nói: "Ô tô xuất phát",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làm động tác lái ô tô, miệng kêu "Bim bim ..." và chạy chậm.</w:t>
      </w:r>
    </w:p>
    <w:p w14:paraId="62915C1C" w14:textId="3889D789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giơ tín hiệu đèn đỏ,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dừng lại.</w:t>
      </w:r>
    </w:p>
    <w:p w14:paraId="7D877649" w14:textId="332C7947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chuyển tín hiệu đèn xanh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tiếp tục chạy.</w:t>
      </w:r>
    </w:p>
    <w:p w14:paraId="123E838E" w14:textId="569564A0" w:rsidR="00FF26AA" w:rsidRPr="004E605A" w:rsidRDefault="00FF26AA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>Cô chuyển tín hiệu đèn vàng HS đi chậm.</w:t>
      </w:r>
    </w:p>
    <w:p w14:paraId="50D1BFBC" w14:textId="63C7FB37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nói tiếp: "Máy bay cất cánh",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 xml:space="preserve">HS 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>dang</w:t>
      </w:r>
      <w:r w:rsidR="00567BBF">
        <w:rPr>
          <w:rFonts w:ascii="Times New Roman" w:eastAsia="Times New Roman" w:hAnsi="Times New Roman" w:cs="Times New Roman"/>
          <w:sz w:val="28"/>
          <w:szCs w:val="28"/>
        </w:rPr>
        <w:t xml:space="preserve"> 2 </w:t>
      </w:r>
      <w:proofErr w:type="gramStart"/>
      <w:r w:rsidR="00567BBF">
        <w:rPr>
          <w:rFonts w:ascii="Times New Roman" w:eastAsia="Times New Roman" w:hAnsi="Times New Roman" w:cs="Times New Roman"/>
          <w:sz w:val="28"/>
          <w:szCs w:val="28"/>
        </w:rPr>
        <w:t>tay</w:t>
      </w:r>
      <w:proofErr w:type="gramEnd"/>
      <w:r w:rsidR="00567BBF">
        <w:rPr>
          <w:rFonts w:ascii="Times New Roman" w:eastAsia="Times New Roman" w:hAnsi="Times New Roman" w:cs="Times New Roman"/>
          <w:sz w:val="28"/>
          <w:szCs w:val="28"/>
        </w:rPr>
        <w:t xml:space="preserve"> sang 2 bên, nghiêng người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làm máy bay bay, mỉệng kêu "Ù ù..." và chạy nhanh.</w:t>
      </w:r>
    </w:p>
    <w:p w14:paraId="19B57AD2" w14:textId="0879CA52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giơ đèn xanh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tiếp tục bay.</w:t>
      </w:r>
    </w:p>
    <w:p w14:paraId="623596DD" w14:textId="4482577F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chuyển đèn vàng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 xml:space="preserve">HS 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>đi từ từ chậm lại.</w:t>
      </w:r>
    </w:p>
    <w:p w14:paraId="670E9122" w14:textId="6DCD3185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nói tiếp: "Thuyền ra khơi",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ngồi nhanh xuống, hai </w:t>
      </w:r>
      <w:proofErr w:type="gramStart"/>
      <w:r w:rsidRPr="004E605A">
        <w:rPr>
          <w:rFonts w:ascii="Times New Roman" w:eastAsia="Times New Roman" w:hAnsi="Times New Roman" w:cs="Times New Roman"/>
          <w:sz w:val="28"/>
          <w:szCs w:val="28"/>
        </w:rPr>
        <w:t>tay</w:t>
      </w:r>
      <w:proofErr w:type="gramEnd"/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làm động tác chèo thuyền.</w:t>
      </w:r>
    </w:p>
    <w:p w14:paraId="34E2C45B" w14:textId="34E6ABC3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nói "Thuyền về bến", đồng thời giơ tín hiệu đèn đỏ,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dừng lại và đứng dậy.</w:t>
      </w:r>
    </w:p>
    <w:p w14:paraId="7A93AC53" w14:textId="73BA6573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chuyển tín hiệu đèn xanh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tiếp tục đi và chèo thuyền.</w:t>
      </w:r>
    </w:p>
    <w:p w14:paraId="42CEE0D9" w14:textId="0F8A6682" w:rsidR="00396406" w:rsidRPr="004E605A" w:rsidRDefault="00396406" w:rsidP="009C2FDC">
      <w:pPr>
        <w:numPr>
          <w:ilvl w:val="0"/>
          <w:numId w:val="6"/>
        </w:numPr>
        <w:shd w:val="clear" w:color="auto" w:fill="FFFFFF" w:themeFill="background1"/>
        <w:spacing w:line="276" w:lineRule="auto"/>
        <w:ind w:left="600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Cô thay đổi liên tục tín hiệu đèn, </w:t>
      </w:r>
      <w:r w:rsidR="00FF26AA" w:rsidRPr="004E605A">
        <w:rPr>
          <w:rFonts w:ascii="Times New Roman" w:eastAsia="Times New Roman" w:hAnsi="Times New Roman" w:cs="Times New Roman"/>
          <w:sz w:val="28"/>
          <w:szCs w:val="28"/>
        </w:rPr>
        <w:t>HS</w:t>
      </w:r>
      <w:r w:rsidRPr="004E605A">
        <w:rPr>
          <w:rFonts w:ascii="Times New Roman" w:eastAsia="Times New Roman" w:hAnsi="Times New Roman" w:cs="Times New Roman"/>
          <w:sz w:val="28"/>
          <w:szCs w:val="28"/>
        </w:rPr>
        <w:t xml:space="preserve"> phải chú ý quan sát để thực hiện cho đúng.</w:t>
      </w:r>
    </w:p>
    <w:p w14:paraId="3DE73D6D" w14:textId="0772D3F3" w:rsidR="00FF26AA" w:rsidRPr="004E605A" w:rsidRDefault="00FF26AA" w:rsidP="009C2FDC">
      <w:pPr>
        <w:pStyle w:val="ListParagraph"/>
        <w:numPr>
          <w:ilvl w:val="0"/>
          <w:numId w:val="1"/>
        </w:numPr>
        <w:shd w:val="clear" w:color="auto" w:fill="FFFFFF" w:themeFill="background1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E605A">
        <w:rPr>
          <w:rFonts w:ascii="Times New Roman" w:eastAsia="Times New Roman" w:hAnsi="Times New Roman" w:cs="Times New Roman"/>
          <w:sz w:val="28"/>
          <w:szCs w:val="28"/>
        </w:rPr>
        <w:t>Nhận xét, khen ngợi.</w:t>
      </w:r>
    </w:p>
    <w:p w14:paraId="03133909" w14:textId="77777777" w:rsidR="009C2FDC" w:rsidRDefault="009C2FDC" w:rsidP="009C2FDC">
      <w:pPr>
        <w:shd w:val="clear" w:color="auto" w:fill="FFFFFF" w:themeFill="background1"/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3A399A7" w14:textId="77777777" w:rsidR="009C2FDC" w:rsidRDefault="009C2FDC" w:rsidP="009C2FDC">
      <w:pPr>
        <w:shd w:val="clear" w:color="auto" w:fill="FFFFFF" w:themeFill="background1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C2FDC">
        <w:rPr>
          <w:rFonts w:ascii="Times New Roman" w:eastAsia="Times New Roman" w:hAnsi="Times New Roman" w:cs="Times New Roman"/>
          <w:sz w:val="28"/>
          <w:szCs w:val="28"/>
        </w:rPr>
        <w:t>ĐIỀU CHỈNH SAU TIẾT DẠY:</w:t>
      </w:r>
    </w:p>
    <w:p w14:paraId="137FCCFD" w14:textId="31AFBDA2" w:rsidR="009C2FDC" w:rsidRPr="009C2FDC" w:rsidRDefault="009C2FDC" w:rsidP="009C2FDC">
      <w:pPr>
        <w:shd w:val="clear" w:color="auto" w:fill="FFFFFF" w:themeFill="background1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C2FDC">
        <w:rPr>
          <w:rFonts w:ascii="Times New Roman" w:eastAsia="Times New Roman" w:hAnsi="Times New Roman" w:cs="Times New Roman"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z w:val="28"/>
          <w:szCs w:val="28"/>
        </w:rPr>
        <w:t>......................................</w:t>
      </w:r>
    </w:p>
    <w:p w14:paraId="28E7BAAA" w14:textId="77777777" w:rsidR="009C2FDC" w:rsidRPr="009C2FDC" w:rsidRDefault="009C2FDC" w:rsidP="009C2FDC">
      <w:pPr>
        <w:shd w:val="clear" w:color="auto" w:fill="FFFFFF" w:themeFill="background1"/>
        <w:spacing w:line="276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</w:p>
    <w:p w14:paraId="2CC55233" w14:textId="28EF2EF8" w:rsidR="00396406" w:rsidRPr="00396406" w:rsidRDefault="008053B5" w:rsidP="009C2FDC">
      <w:pPr>
        <w:shd w:val="clear" w:color="auto" w:fill="FFFFFF" w:themeFill="background1"/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IV. Phụ lục</w:t>
      </w:r>
    </w:p>
    <w:p w14:paraId="52EFE50A" w14:textId="718151C0" w:rsidR="00CB3A4F" w:rsidRPr="00284C25" w:rsidRDefault="008053B5" w:rsidP="009C2FDC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84C2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Phiếu học tập</w:t>
      </w:r>
    </w:p>
    <w:p w14:paraId="5832A465" w14:textId="08BB80D8" w:rsidR="00CB3A4F" w:rsidRDefault="008053B5" w:rsidP="009C2FDC">
      <w:pPr>
        <w:shd w:val="clear" w:color="auto" w:fill="FFFFFF" w:themeFill="background1"/>
        <w:spacing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053B5">
        <w:rPr>
          <w:rFonts w:ascii="Times New Roman" w:eastAsia="Times New Roman" w:hAnsi="Times New Roman" w:cs="Times New Roman"/>
          <w:b/>
          <w:sz w:val="28"/>
          <w:szCs w:val="28"/>
        </w:rPr>
        <w:t>2. Phiếu đánh giá</w:t>
      </w:r>
    </w:p>
    <w:p w14:paraId="29D9A8E2" w14:textId="7CEEB27E" w:rsidR="00A016DE" w:rsidRPr="00A016DE" w:rsidRDefault="00A016DE" w:rsidP="009C2FDC">
      <w:pPr>
        <w:shd w:val="clear" w:color="auto" w:fill="FFFFFF" w:themeFill="background1"/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"/>
          <w:szCs w:val="28"/>
        </w:rPr>
      </w:pPr>
    </w:p>
    <w:tbl>
      <w:tblPr>
        <w:tblStyle w:val="af0"/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5832"/>
        <w:gridCol w:w="1417"/>
        <w:gridCol w:w="1397"/>
      </w:tblGrid>
      <w:tr w:rsidR="00CB3A4F" w:rsidRPr="008053B5" w14:paraId="534B70A7" w14:textId="77777777" w:rsidTr="00A016DE">
        <w:tc>
          <w:tcPr>
            <w:tcW w:w="704" w:type="dxa"/>
            <w:vMerge w:val="restart"/>
            <w:vAlign w:val="center"/>
          </w:tcPr>
          <w:p w14:paraId="1E30B90D" w14:textId="77777777" w:rsidR="00CB3A4F" w:rsidRPr="00284C25" w:rsidRDefault="008053B5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84C2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STT</w:t>
            </w:r>
          </w:p>
        </w:tc>
        <w:tc>
          <w:tcPr>
            <w:tcW w:w="5832" w:type="dxa"/>
            <w:vMerge w:val="restart"/>
            <w:vAlign w:val="center"/>
          </w:tcPr>
          <w:p w14:paraId="4E37DE1F" w14:textId="77777777" w:rsidR="00CB3A4F" w:rsidRPr="00284C25" w:rsidRDefault="008053B5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84C2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Tiêu chí</w:t>
            </w:r>
          </w:p>
        </w:tc>
        <w:tc>
          <w:tcPr>
            <w:tcW w:w="2814" w:type="dxa"/>
            <w:gridSpan w:val="2"/>
            <w:vAlign w:val="center"/>
          </w:tcPr>
          <w:p w14:paraId="50512028" w14:textId="77777777" w:rsidR="00CB3A4F" w:rsidRPr="00284C25" w:rsidRDefault="008053B5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84C2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Các mức độ</w:t>
            </w:r>
          </w:p>
        </w:tc>
      </w:tr>
      <w:tr w:rsidR="00CB3A4F" w:rsidRPr="008053B5" w14:paraId="350D3D97" w14:textId="77777777" w:rsidTr="00A016DE">
        <w:tc>
          <w:tcPr>
            <w:tcW w:w="704" w:type="dxa"/>
            <w:vMerge/>
            <w:vAlign w:val="center"/>
          </w:tcPr>
          <w:p w14:paraId="102D9382" w14:textId="77777777" w:rsidR="00CB3A4F" w:rsidRPr="00284C25" w:rsidRDefault="00CB3A4F" w:rsidP="009C2F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32" w:type="dxa"/>
            <w:vMerge/>
            <w:vAlign w:val="center"/>
          </w:tcPr>
          <w:p w14:paraId="3F8097BA" w14:textId="77777777" w:rsidR="00CB3A4F" w:rsidRPr="00284C25" w:rsidRDefault="00CB3A4F" w:rsidP="009C2F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7" w:type="dxa"/>
            <w:vAlign w:val="center"/>
          </w:tcPr>
          <w:p w14:paraId="43498892" w14:textId="77777777" w:rsidR="00CB3A4F" w:rsidRPr="00284C25" w:rsidRDefault="008053B5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84C2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Chưa đạt</w:t>
            </w:r>
          </w:p>
        </w:tc>
        <w:tc>
          <w:tcPr>
            <w:tcW w:w="1397" w:type="dxa"/>
            <w:vAlign w:val="center"/>
          </w:tcPr>
          <w:p w14:paraId="7709263F" w14:textId="77777777" w:rsidR="00CB3A4F" w:rsidRPr="00284C25" w:rsidRDefault="008053B5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84C2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Đạt</w:t>
            </w:r>
          </w:p>
        </w:tc>
      </w:tr>
      <w:tr w:rsidR="00C01171" w:rsidRPr="008053B5" w14:paraId="4C39DE8A" w14:textId="77777777" w:rsidTr="00284C25">
        <w:tc>
          <w:tcPr>
            <w:tcW w:w="704" w:type="dxa"/>
          </w:tcPr>
          <w:p w14:paraId="5800A9B0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32" w:type="dxa"/>
          </w:tcPr>
          <w:p w14:paraId="2C7AAAFE" w14:textId="2EF9942C" w:rsidR="00C01171" w:rsidRPr="008053B5" w:rsidRDefault="00C01171" w:rsidP="009C2FDC">
            <w:pPr>
              <w:shd w:val="clear" w:color="auto" w:fill="FFFFFF" w:themeFill="background1"/>
              <w:spacing w:line="276" w:lineRule="auto"/>
              <w:ind w:right="1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E2698">
              <w:rPr>
                <w:rFonts w:ascii="Times New Roman" w:eastAsia="Times New Roman" w:hAnsi="Times New Roman" w:cs="Times New Roman"/>
                <w:sz w:val="28"/>
                <w:szCs w:val="28"/>
              </w:rPr>
              <w:t>Có dạng hình chữ nhật, có đủ 3 đèn tín hiệu ( Đỏ, vàng, xanh )</w:t>
            </w:r>
          </w:p>
        </w:tc>
        <w:tc>
          <w:tcPr>
            <w:tcW w:w="1417" w:type="dxa"/>
          </w:tcPr>
          <w:p w14:paraId="78FE94E2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7" w:type="dxa"/>
          </w:tcPr>
          <w:p w14:paraId="59A28E4C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01171" w:rsidRPr="008053B5" w14:paraId="2C75D8A0" w14:textId="77777777" w:rsidTr="00284C25">
        <w:tc>
          <w:tcPr>
            <w:tcW w:w="704" w:type="dxa"/>
          </w:tcPr>
          <w:p w14:paraId="631B214F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53B5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832" w:type="dxa"/>
          </w:tcPr>
          <w:p w14:paraId="22D9B0FD" w14:textId="608CDBBE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E2698">
              <w:rPr>
                <w:rFonts w:ascii="Times New Roman" w:eastAsia="Times New Roman" w:hAnsi="Times New Roman" w:cs="Times New Roman"/>
                <w:sz w:val="28"/>
                <w:szCs w:val="28"/>
              </w:rPr>
              <w:t>Cột đèn hiệu có kích thước phù hợp.</w:t>
            </w:r>
          </w:p>
        </w:tc>
        <w:tc>
          <w:tcPr>
            <w:tcW w:w="1417" w:type="dxa"/>
          </w:tcPr>
          <w:p w14:paraId="146792DC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7" w:type="dxa"/>
          </w:tcPr>
          <w:p w14:paraId="6479B732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01171" w:rsidRPr="008053B5" w14:paraId="6F0B82C8" w14:textId="77777777" w:rsidTr="00284C25">
        <w:tc>
          <w:tcPr>
            <w:tcW w:w="704" w:type="dxa"/>
          </w:tcPr>
          <w:p w14:paraId="40043556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832" w:type="dxa"/>
          </w:tcPr>
          <w:p w14:paraId="7C7EFB75" w14:textId="4DEB5E37" w:rsidR="00C01171" w:rsidRPr="008053B5" w:rsidRDefault="00C01171" w:rsidP="009C2FDC">
            <w:pPr>
              <w:shd w:val="clear" w:color="auto" w:fill="FFFFFF" w:themeFill="background1"/>
              <w:spacing w:line="276" w:lineRule="auto"/>
              <w:ind w:right="1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E2698">
              <w:rPr>
                <w:rFonts w:ascii="Times New Roman" w:eastAsia="Times New Roman" w:hAnsi="Times New Roman" w:cs="Times New Roman"/>
                <w:sz w:val="28"/>
                <w:szCs w:val="28"/>
              </w:rPr>
              <w:t>Sản phẩm bền, sử dụng lâu dài.</w:t>
            </w:r>
          </w:p>
        </w:tc>
        <w:tc>
          <w:tcPr>
            <w:tcW w:w="1417" w:type="dxa"/>
          </w:tcPr>
          <w:p w14:paraId="2E81A1D4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7" w:type="dxa"/>
          </w:tcPr>
          <w:p w14:paraId="3E2A1244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01171" w:rsidRPr="008053B5" w14:paraId="6A44ED23" w14:textId="77777777" w:rsidTr="00284C25">
        <w:tc>
          <w:tcPr>
            <w:tcW w:w="704" w:type="dxa"/>
          </w:tcPr>
          <w:p w14:paraId="27A528D2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832" w:type="dxa"/>
          </w:tcPr>
          <w:p w14:paraId="061BC501" w14:textId="25F70409" w:rsidR="00C01171" w:rsidRPr="008053B5" w:rsidRDefault="00C01171" w:rsidP="009C2FDC">
            <w:pPr>
              <w:shd w:val="clear" w:color="auto" w:fill="FFFFFF" w:themeFill="background1"/>
              <w:spacing w:line="276" w:lineRule="auto"/>
              <w:ind w:right="12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E2698">
              <w:rPr>
                <w:rFonts w:ascii="Times New Roman" w:eastAsia="Times New Roman" w:hAnsi="Times New Roman" w:cs="Times New Roman"/>
                <w:sz w:val="28"/>
                <w:szCs w:val="28"/>
              </w:rPr>
              <w:t>Trang trí đẹp mắt, có ghi tên của nhóm mình.</w:t>
            </w:r>
          </w:p>
        </w:tc>
        <w:tc>
          <w:tcPr>
            <w:tcW w:w="1417" w:type="dxa"/>
          </w:tcPr>
          <w:p w14:paraId="72615A21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97" w:type="dxa"/>
          </w:tcPr>
          <w:p w14:paraId="1BCB889F" w14:textId="77777777" w:rsidR="00C01171" w:rsidRPr="008053B5" w:rsidRDefault="00C01171" w:rsidP="009C2FDC">
            <w:pPr>
              <w:shd w:val="clear" w:color="auto" w:fill="FFFFFF" w:themeFill="background1"/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4C0FCF72" w14:textId="73066C29" w:rsidR="00396406" w:rsidRDefault="00396406" w:rsidP="009C2FDC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line="276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0256528E" w14:textId="63AE3D74" w:rsidR="004C3307" w:rsidRDefault="004C3307" w:rsidP="009C2FDC">
      <w:pPr>
        <w:pBdr>
          <w:top w:val="nil"/>
          <w:left w:val="nil"/>
          <w:bottom w:val="nil"/>
          <w:right w:val="nil"/>
          <w:between w:val="nil"/>
        </w:pBdr>
        <w:shd w:val="clear" w:color="auto" w:fill="FFFFFF" w:themeFill="background1"/>
        <w:spacing w:line="276" w:lineRule="auto"/>
        <w:ind w:firstLine="72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565EE">
        <w:rPr>
          <w:rFonts w:ascii="Times New Roman" w:eastAsia="Times New Roman" w:hAnsi="Times New Roman" w:cs="Times New Roman"/>
          <w:b/>
          <w:noProof/>
          <w:color w:val="000000"/>
          <w:sz w:val="26"/>
          <w:szCs w:val="26"/>
        </w:rPr>
        <w:drawing>
          <wp:anchor distT="0" distB="0" distL="114300" distR="114300" simplePos="0" relativeHeight="251660288" behindDoc="0" locked="0" layoutInCell="1" allowOverlap="1" wp14:anchorId="1D2F86F2" wp14:editId="0725D57C">
            <wp:simplePos x="0" y="0"/>
            <wp:positionH relativeFrom="margin">
              <wp:posOffset>2891790</wp:posOffset>
            </wp:positionH>
            <wp:positionV relativeFrom="paragraph">
              <wp:posOffset>210820</wp:posOffset>
            </wp:positionV>
            <wp:extent cx="3038475" cy="2047875"/>
            <wp:effectExtent l="0" t="0" r="9525" b="9525"/>
            <wp:wrapSquare wrapText="bothSides"/>
            <wp:docPr id="9" name="Picture 9" descr="C:\Users\dell\Desktop\z4158789683874_d318853c452a20be1fd7051a74a55b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z4158789683874_d318853c452a20be1fd7051a74a55b2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* </w:t>
      </w:r>
      <w:r w:rsidRPr="008053B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Sản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phẩm minh họa</w:t>
      </w:r>
      <w:r w:rsidRPr="007565EE">
        <w:rPr>
          <w:rFonts w:ascii="Times New Roman" w:eastAsia="Times New Roman" w:hAnsi="Times New Roman" w:cs="Times New Roman"/>
          <w:b/>
          <w:noProof/>
          <w:color w:val="000000"/>
          <w:sz w:val="26"/>
          <w:szCs w:val="26"/>
        </w:rPr>
        <w:drawing>
          <wp:anchor distT="0" distB="0" distL="114300" distR="114300" simplePos="0" relativeHeight="251659264" behindDoc="0" locked="0" layoutInCell="1" allowOverlap="1" wp14:anchorId="1D42CB88" wp14:editId="6EA33B46">
            <wp:simplePos x="0" y="0"/>
            <wp:positionH relativeFrom="margin">
              <wp:posOffset>0</wp:posOffset>
            </wp:positionH>
            <wp:positionV relativeFrom="paragraph">
              <wp:posOffset>209550</wp:posOffset>
            </wp:positionV>
            <wp:extent cx="2809875" cy="2009775"/>
            <wp:effectExtent l="0" t="0" r="9525" b="9525"/>
            <wp:wrapSquare wrapText="bothSides"/>
            <wp:docPr id="8" name="Picture 8" descr="C:\Users\dell\Desktop\z4158789677091_a74c470788a0cab5b68bd1819158b2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z4158789677091_a74c470788a0cab5b68bd1819158b2d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8098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C3307" w:rsidSect="00992ABB">
      <w:pgSz w:w="11907" w:h="16840" w:code="9"/>
      <w:pgMar w:top="1134" w:right="851" w:bottom="1134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484D5C" w14:textId="77777777" w:rsidR="00A949FC" w:rsidRDefault="00A949FC" w:rsidP="008464FC">
      <w:r>
        <w:separator/>
      </w:r>
    </w:p>
  </w:endnote>
  <w:endnote w:type="continuationSeparator" w:id="0">
    <w:p w14:paraId="6AEA46A9" w14:textId="77777777" w:rsidR="00A949FC" w:rsidRDefault="00A949FC" w:rsidP="008464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Segoe Print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27E11B" w14:textId="77777777" w:rsidR="00A949FC" w:rsidRDefault="00A949FC" w:rsidP="008464FC">
      <w:r>
        <w:separator/>
      </w:r>
    </w:p>
  </w:footnote>
  <w:footnote w:type="continuationSeparator" w:id="0">
    <w:p w14:paraId="0FDCFABD" w14:textId="77777777" w:rsidR="00A949FC" w:rsidRDefault="00A949FC" w:rsidP="008464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508A1"/>
    <w:multiLevelType w:val="multilevel"/>
    <w:tmpl w:val="5E8EDCBC"/>
    <w:lvl w:ilvl="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  <w:sz w:val="26"/>
        <w:szCs w:val="26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EAC6DA3"/>
    <w:multiLevelType w:val="hybridMultilevel"/>
    <w:tmpl w:val="7506DACE"/>
    <w:lvl w:ilvl="0" w:tplc="1B165CF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4C29733B"/>
    <w:multiLevelType w:val="multilevel"/>
    <w:tmpl w:val="CEDA21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F51A81"/>
    <w:multiLevelType w:val="multilevel"/>
    <w:tmpl w:val="DBDE8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6700B72"/>
    <w:multiLevelType w:val="hybridMultilevel"/>
    <w:tmpl w:val="31D8807A"/>
    <w:lvl w:ilvl="0" w:tplc="B248F784">
      <w:start w:val="2"/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>
    <w:nsid w:val="78C910D5"/>
    <w:multiLevelType w:val="multilevel"/>
    <w:tmpl w:val="DAFA2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A4F"/>
    <w:rsid w:val="00005D3F"/>
    <w:rsid w:val="000B5D0B"/>
    <w:rsid w:val="0011104B"/>
    <w:rsid w:val="001D254A"/>
    <w:rsid w:val="002014AD"/>
    <w:rsid w:val="0022487F"/>
    <w:rsid w:val="00284C25"/>
    <w:rsid w:val="002B2348"/>
    <w:rsid w:val="002B5C13"/>
    <w:rsid w:val="003013BE"/>
    <w:rsid w:val="00316AE5"/>
    <w:rsid w:val="003671DF"/>
    <w:rsid w:val="00380F22"/>
    <w:rsid w:val="00396406"/>
    <w:rsid w:val="004022B0"/>
    <w:rsid w:val="00410635"/>
    <w:rsid w:val="004926EF"/>
    <w:rsid w:val="004A4BD8"/>
    <w:rsid w:val="004B6054"/>
    <w:rsid w:val="004C3307"/>
    <w:rsid w:val="004E2567"/>
    <w:rsid w:val="004E605A"/>
    <w:rsid w:val="00567BBF"/>
    <w:rsid w:val="00585BD2"/>
    <w:rsid w:val="00624C0B"/>
    <w:rsid w:val="0069043E"/>
    <w:rsid w:val="006B44D4"/>
    <w:rsid w:val="00701CC2"/>
    <w:rsid w:val="00714208"/>
    <w:rsid w:val="00744561"/>
    <w:rsid w:val="00745DEB"/>
    <w:rsid w:val="007565EE"/>
    <w:rsid w:val="00764F93"/>
    <w:rsid w:val="00765A03"/>
    <w:rsid w:val="007B1D6B"/>
    <w:rsid w:val="008028C4"/>
    <w:rsid w:val="00804002"/>
    <w:rsid w:val="008053B5"/>
    <w:rsid w:val="00827FE5"/>
    <w:rsid w:val="008464FC"/>
    <w:rsid w:val="00890F08"/>
    <w:rsid w:val="008B3CF9"/>
    <w:rsid w:val="008D2CD9"/>
    <w:rsid w:val="00905BDE"/>
    <w:rsid w:val="00942820"/>
    <w:rsid w:val="009613FB"/>
    <w:rsid w:val="00992ABB"/>
    <w:rsid w:val="009C2FDC"/>
    <w:rsid w:val="009C5267"/>
    <w:rsid w:val="00A016DE"/>
    <w:rsid w:val="00A36081"/>
    <w:rsid w:val="00A949FC"/>
    <w:rsid w:val="00B140E7"/>
    <w:rsid w:val="00B41B9F"/>
    <w:rsid w:val="00B623E4"/>
    <w:rsid w:val="00B66ED0"/>
    <w:rsid w:val="00C01171"/>
    <w:rsid w:val="00C06190"/>
    <w:rsid w:val="00C22557"/>
    <w:rsid w:val="00C308ED"/>
    <w:rsid w:val="00C72D0F"/>
    <w:rsid w:val="00CB3A4F"/>
    <w:rsid w:val="00CD08F4"/>
    <w:rsid w:val="00CE4480"/>
    <w:rsid w:val="00D17156"/>
    <w:rsid w:val="00E00F9F"/>
    <w:rsid w:val="00E52C0D"/>
    <w:rsid w:val="00E844D6"/>
    <w:rsid w:val="00EF48C7"/>
    <w:rsid w:val="00F032AC"/>
    <w:rsid w:val="00FB09E0"/>
    <w:rsid w:val="00FF26AA"/>
    <w:rsid w:val="00FF6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581F1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5D42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795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95DF6"/>
    <w:pPr>
      <w:ind w:left="720"/>
      <w:contextualSpacing/>
    </w:p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F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FB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464F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464FC"/>
  </w:style>
  <w:style w:type="paragraph" w:styleId="Footer">
    <w:name w:val="footer"/>
    <w:basedOn w:val="Normal"/>
    <w:link w:val="FooterChar"/>
    <w:uiPriority w:val="99"/>
    <w:unhideWhenUsed/>
    <w:rsid w:val="008464F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464F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5D42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795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95DF6"/>
    <w:pPr>
      <w:ind w:left="720"/>
      <w:contextualSpacing/>
    </w:p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"/>
    <w:tblPr>
      <w:tblStyleRowBandSize w:val="1"/>
      <w:tblStyleColBandSize w:val="1"/>
      <w:tblInd w:w="0" w:type="dxa"/>
      <w:tblCellMar>
        <w:top w:w="15" w:type="dxa"/>
        <w:left w:w="15" w:type="dxa"/>
        <w:bottom w:w="15" w:type="dxa"/>
        <w:right w:w="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F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FB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8464F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464FC"/>
  </w:style>
  <w:style w:type="paragraph" w:styleId="Footer">
    <w:name w:val="footer"/>
    <w:basedOn w:val="Normal"/>
    <w:link w:val="FooterChar"/>
    <w:uiPriority w:val="99"/>
    <w:unhideWhenUsed/>
    <w:rsid w:val="008464F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464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284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WqQIB07vEFnmMoqxTRobt0DOIUg==">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1082</Words>
  <Characters>6173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Tâm Nguyễn</dc:creator>
  <cp:lastModifiedBy>Admin</cp:lastModifiedBy>
  <cp:revision>7</cp:revision>
  <dcterms:created xsi:type="dcterms:W3CDTF">2023-06-21T14:07:00Z</dcterms:created>
  <dcterms:modified xsi:type="dcterms:W3CDTF">2023-06-23T04:35:00Z</dcterms:modified>
</cp:coreProperties>
</file>